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98" w:type="dxa"/>
        <w:tblLook w:val="04A0" w:firstRow="1" w:lastRow="0" w:firstColumn="1" w:lastColumn="0" w:noHBand="0" w:noVBand="1"/>
      </w:tblPr>
      <w:tblGrid>
        <w:gridCol w:w="3772"/>
        <w:gridCol w:w="1188"/>
        <w:gridCol w:w="1186"/>
        <w:gridCol w:w="1190"/>
        <w:gridCol w:w="1445"/>
        <w:gridCol w:w="1392"/>
        <w:gridCol w:w="1633"/>
        <w:gridCol w:w="1185"/>
        <w:gridCol w:w="1207"/>
      </w:tblGrid>
      <w:tr w:rsidR="00CC6C30" w:rsidRPr="00C44751" w14:paraId="074AD16F" w14:textId="157D587E" w:rsidTr="008A2344">
        <w:trPr>
          <w:tblHeader/>
        </w:trPr>
        <w:tc>
          <w:tcPr>
            <w:tcW w:w="3772" w:type="dxa"/>
            <w:vAlign w:val="center"/>
          </w:tcPr>
          <w:p w14:paraId="6EE48CE5" w14:textId="77777777" w:rsidR="004C116B" w:rsidRPr="00C44751" w:rsidRDefault="004C116B" w:rsidP="006313A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Case</w:t>
            </w:r>
          </w:p>
        </w:tc>
        <w:tc>
          <w:tcPr>
            <w:tcW w:w="1188" w:type="dxa"/>
            <w:vAlign w:val="center"/>
          </w:tcPr>
          <w:p w14:paraId="42AA473B" w14:textId="77777777" w:rsidR="004C116B" w:rsidRPr="00C44751" w:rsidRDefault="004C116B" w:rsidP="006313A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Age of receiving party</w:t>
            </w:r>
          </w:p>
        </w:tc>
        <w:tc>
          <w:tcPr>
            <w:tcW w:w="1186" w:type="dxa"/>
            <w:vAlign w:val="center"/>
          </w:tcPr>
          <w:p w14:paraId="438F2EBF" w14:textId="073DD933" w:rsidR="004C116B" w:rsidRPr="00C44751" w:rsidRDefault="004C116B" w:rsidP="006313A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Gender of receiving party</w:t>
            </w:r>
          </w:p>
        </w:tc>
        <w:tc>
          <w:tcPr>
            <w:tcW w:w="1190" w:type="dxa"/>
            <w:vAlign w:val="center"/>
          </w:tcPr>
          <w:p w14:paraId="197B7CCD" w14:textId="200100F8" w:rsidR="004C116B" w:rsidRPr="00C44751" w:rsidRDefault="004C116B" w:rsidP="006313A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Life expectancy</w:t>
            </w:r>
          </w:p>
        </w:tc>
        <w:tc>
          <w:tcPr>
            <w:tcW w:w="1445" w:type="dxa"/>
            <w:vAlign w:val="center"/>
          </w:tcPr>
          <w:p w14:paraId="316F7A33" w14:textId="77777777" w:rsidR="004C116B" w:rsidRPr="00C44751" w:rsidRDefault="004C116B" w:rsidP="006313A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Annual income need</w:t>
            </w:r>
          </w:p>
        </w:tc>
        <w:tc>
          <w:tcPr>
            <w:tcW w:w="1392" w:type="dxa"/>
            <w:vAlign w:val="center"/>
          </w:tcPr>
          <w:p w14:paraId="1CAFB312" w14:textId="77777777" w:rsidR="004C116B" w:rsidRPr="00C44751" w:rsidRDefault="004C116B" w:rsidP="006313A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Capital sum</w:t>
            </w:r>
          </w:p>
        </w:tc>
        <w:tc>
          <w:tcPr>
            <w:tcW w:w="1633" w:type="dxa"/>
            <w:vAlign w:val="center"/>
          </w:tcPr>
          <w:p w14:paraId="1B758A64" w14:textId="07025AF1" w:rsidR="004C116B" w:rsidRPr="00C44751" w:rsidRDefault="004C116B" w:rsidP="006313A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Surplus/shortfall (cautious)</w:t>
            </w:r>
          </w:p>
        </w:tc>
        <w:tc>
          <w:tcPr>
            <w:tcW w:w="1185" w:type="dxa"/>
            <w:vAlign w:val="center"/>
          </w:tcPr>
          <w:p w14:paraId="0DACE0B4" w14:textId="532778EA" w:rsidR="004C116B" w:rsidRPr="00C44751" w:rsidRDefault="004C116B" w:rsidP="006313A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Projected </w:t>
            </w:r>
            <w:r w:rsidR="000B7756"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epletion</w:t>
            </w:r>
            <w:r w:rsidR="000131A4"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/</w:t>
            </w:r>
            <w:r w:rsidR="00CC6C30"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131A4"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deficit</w:t>
            </w: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B7756"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ge</w:t>
            </w:r>
          </w:p>
        </w:tc>
        <w:tc>
          <w:tcPr>
            <w:tcW w:w="1207" w:type="dxa"/>
            <w:vAlign w:val="center"/>
          </w:tcPr>
          <w:p w14:paraId="04B88A1B" w14:textId="458E2761" w:rsidR="004C116B" w:rsidRPr="00C44751" w:rsidRDefault="004C116B" w:rsidP="006313A3">
            <w:pPr>
              <w:jc w:val="center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Age of receiving party today</w:t>
            </w:r>
          </w:p>
        </w:tc>
      </w:tr>
      <w:tr w:rsidR="00CC6C30" w:rsidRPr="00C44751" w14:paraId="5D583766" w14:textId="3696E75B" w:rsidTr="008A2344">
        <w:trPr>
          <w:cantSplit/>
          <w:tblHeader/>
        </w:trPr>
        <w:tc>
          <w:tcPr>
            <w:tcW w:w="3772" w:type="dxa"/>
          </w:tcPr>
          <w:p w14:paraId="21DA3A9D" w14:textId="788AC11C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Duxbury v Duxbury</w:t>
            </w:r>
          </w:p>
          <w:p w14:paraId="3BB279AB" w14:textId="25056D0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bookmarkStart w:id="0" w:name="_Hlk128142841"/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[1990] 2 All ER 77</w:t>
            </w:r>
            <w:bookmarkEnd w:id="0"/>
          </w:p>
        </w:tc>
        <w:tc>
          <w:tcPr>
            <w:tcW w:w="1188" w:type="dxa"/>
          </w:tcPr>
          <w:p w14:paraId="1738C94F" w14:textId="79EA17D4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1186" w:type="dxa"/>
          </w:tcPr>
          <w:p w14:paraId="788FA3A1" w14:textId="615E420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39853FB7" w14:textId="308897A4" w:rsidR="004C116B" w:rsidRPr="00C44751" w:rsidRDefault="004C116B" w:rsidP="00C44751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445" w:type="dxa"/>
          </w:tcPr>
          <w:p w14:paraId="47EA1C6F" w14:textId="0DE19AA5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£28,000</w:t>
            </w:r>
          </w:p>
        </w:tc>
        <w:tc>
          <w:tcPr>
            <w:tcW w:w="1392" w:type="dxa"/>
          </w:tcPr>
          <w:p w14:paraId="7B5196B4" w14:textId="04FE74F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£540,000</w:t>
            </w:r>
          </w:p>
        </w:tc>
        <w:tc>
          <w:tcPr>
            <w:tcW w:w="1633" w:type="dxa"/>
          </w:tcPr>
          <w:p w14:paraId="6C9EFC5A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040F6311" w14:textId="30BA0D5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£202,881</w:t>
            </w:r>
          </w:p>
        </w:tc>
        <w:tc>
          <w:tcPr>
            <w:tcW w:w="1185" w:type="dxa"/>
          </w:tcPr>
          <w:p w14:paraId="5B9462CD" w14:textId="2CA233F1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207" w:type="dxa"/>
          </w:tcPr>
          <w:p w14:paraId="563654B7" w14:textId="3C3515D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75</w:t>
            </w:r>
          </w:p>
        </w:tc>
      </w:tr>
      <w:tr w:rsidR="00CC6C30" w:rsidRPr="00C44751" w14:paraId="0CE87AA4" w14:textId="7D5CD555" w:rsidTr="008A2344">
        <w:trPr>
          <w:cantSplit/>
          <w:tblHeader/>
        </w:trPr>
        <w:tc>
          <w:tcPr>
            <w:tcW w:w="3772" w:type="dxa"/>
          </w:tcPr>
          <w:p w14:paraId="270C1D1C" w14:textId="7E1F596A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M v L</w:t>
            </w:r>
          </w:p>
          <w:p w14:paraId="18F2921E" w14:textId="24E88D49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[2003] EWHC 328 (Fam) </w:t>
            </w:r>
          </w:p>
        </w:tc>
        <w:tc>
          <w:tcPr>
            <w:tcW w:w="1188" w:type="dxa"/>
          </w:tcPr>
          <w:p w14:paraId="19750700" w14:textId="03DAE18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186" w:type="dxa"/>
          </w:tcPr>
          <w:p w14:paraId="399A3E8D" w14:textId="1581C53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6D5E7FDC" w14:textId="28C75AF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</w:tcPr>
          <w:p w14:paraId="5D5C168D" w14:textId="2E29A8E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£12,000</w:t>
            </w:r>
          </w:p>
        </w:tc>
        <w:tc>
          <w:tcPr>
            <w:tcW w:w="1392" w:type="dxa"/>
          </w:tcPr>
          <w:p w14:paraId="30DA1456" w14:textId="6B241A9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£150,000</w:t>
            </w:r>
          </w:p>
        </w:tc>
        <w:tc>
          <w:tcPr>
            <w:tcW w:w="1633" w:type="dxa"/>
          </w:tcPr>
          <w:p w14:paraId="3479AB32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394AFD69" w14:textId="16C591D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£27,565</w:t>
            </w:r>
          </w:p>
        </w:tc>
        <w:tc>
          <w:tcPr>
            <w:tcW w:w="1185" w:type="dxa"/>
          </w:tcPr>
          <w:p w14:paraId="04038446" w14:textId="1928ED26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1207" w:type="dxa"/>
          </w:tcPr>
          <w:p w14:paraId="6D710A73" w14:textId="669F300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76</w:t>
            </w:r>
          </w:p>
        </w:tc>
      </w:tr>
      <w:tr w:rsidR="00CC6C30" w:rsidRPr="00C44751" w14:paraId="2BFE878B" w14:textId="77777777" w:rsidTr="008A2344">
        <w:trPr>
          <w:cantSplit/>
          <w:tblHeader/>
        </w:trPr>
        <w:tc>
          <w:tcPr>
            <w:tcW w:w="3772" w:type="dxa"/>
          </w:tcPr>
          <w:p w14:paraId="0A13D5A7" w14:textId="13B621D6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GW v RW</w:t>
            </w:r>
          </w:p>
          <w:p w14:paraId="63C532C8" w14:textId="0405059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[2003] EWHC 611 (Fam)</w:t>
            </w:r>
          </w:p>
        </w:tc>
        <w:tc>
          <w:tcPr>
            <w:tcW w:w="1188" w:type="dxa"/>
          </w:tcPr>
          <w:p w14:paraId="0FB7D8E1" w14:textId="24C11DB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1186" w:type="dxa"/>
          </w:tcPr>
          <w:p w14:paraId="1B07ECA8" w14:textId="3CE9629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1A0EB65C" w14:textId="52690E9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</w:tcPr>
          <w:p w14:paraId="4176AC48" w14:textId="024DACB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£71,500</w:t>
            </w:r>
          </w:p>
        </w:tc>
        <w:tc>
          <w:tcPr>
            <w:tcW w:w="1392" w:type="dxa"/>
          </w:tcPr>
          <w:p w14:paraId="00BC1D3A" w14:textId="2CD611F0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£1.676m</w:t>
            </w:r>
          </w:p>
        </w:tc>
        <w:tc>
          <w:tcPr>
            <w:tcW w:w="1633" w:type="dxa"/>
          </w:tcPr>
          <w:p w14:paraId="0B587F0E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4BB9F018" w14:textId="35F822B6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£659,004</w:t>
            </w:r>
          </w:p>
        </w:tc>
        <w:tc>
          <w:tcPr>
            <w:tcW w:w="1185" w:type="dxa"/>
          </w:tcPr>
          <w:p w14:paraId="1CBF434E" w14:textId="1998146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1207" w:type="dxa"/>
          </w:tcPr>
          <w:p w14:paraId="373CA123" w14:textId="15F61639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62</w:t>
            </w:r>
          </w:p>
        </w:tc>
      </w:tr>
      <w:tr w:rsidR="00CC6C30" w:rsidRPr="00C44751" w14:paraId="77B118D4" w14:textId="24AABF43" w:rsidTr="008A2344">
        <w:trPr>
          <w:cantSplit/>
          <w:tblHeader/>
        </w:trPr>
        <w:tc>
          <w:tcPr>
            <w:tcW w:w="3772" w:type="dxa"/>
          </w:tcPr>
          <w:p w14:paraId="0F63532D" w14:textId="4D3CB8A0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W v W</w:t>
            </w:r>
          </w:p>
          <w:p w14:paraId="60593EEC" w14:textId="205F00F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[2003] EWHC 2254 (Fam) </w:t>
            </w:r>
          </w:p>
        </w:tc>
        <w:tc>
          <w:tcPr>
            <w:tcW w:w="1188" w:type="dxa"/>
          </w:tcPr>
          <w:p w14:paraId="7023F100" w14:textId="70218A2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1186" w:type="dxa"/>
          </w:tcPr>
          <w:p w14:paraId="2DE185DC" w14:textId="493825F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3FD92250" w14:textId="02FA3B0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</w:tcPr>
          <w:p w14:paraId="0806254B" w14:textId="4D34E21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£34,000</w:t>
            </w:r>
          </w:p>
        </w:tc>
        <w:tc>
          <w:tcPr>
            <w:tcW w:w="1392" w:type="dxa"/>
          </w:tcPr>
          <w:p w14:paraId="6ED153A2" w14:textId="66F5A376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£560,000</w:t>
            </w:r>
          </w:p>
        </w:tc>
        <w:tc>
          <w:tcPr>
            <w:tcW w:w="1633" w:type="dxa"/>
          </w:tcPr>
          <w:p w14:paraId="2C848E76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6F826031" w14:textId="707AA7C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£122,925</w:t>
            </w:r>
          </w:p>
        </w:tc>
        <w:tc>
          <w:tcPr>
            <w:tcW w:w="1185" w:type="dxa"/>
          </w:tcPr>
          <w:p w14:paraId="559BCC63" w14:textId="74F410E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1207" w:type="dxa"/>
          </w:tcPr>
          <w:p w14:paraId="45782CF4" w14:textId="7085BC75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80</w:t>
            </w:r>
          </w:p>
        </w:tc>
      </w:tr>
      <w:tr w:rsidR="00CC6C30" w:rsidRPr="00C44751" w14:paraId="653CE6BF" w14:textId="77777777" w:rsidTr="008A2344">
        <w:trPr>
          <w:cantSplit/>
          <w:tblHeader/>
        </w:trPr>
        <w:tc>
          <w:tcPr>
            <w:tcW w:w="3772" w:type="dxa"/>
            <w:shd w:val="clear" w:color="auto" w:fill="auto"/>
          </w:tcPr>
          <w:p w14:paraId="1DFD0DB1" w14:textId="2D83C092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Pearce v Pearce</w:t>
            </w:r>
          </w:p>
          <w:p w14:paraId="0E23B712" w14:textId="6B602505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[2003] EWCA Civ 1054 </w:t>
            </w:r>
          </w:p>
        </w:tc>
        <w:tc>
          <w:tcPr>
            <w:tcW w:w="1188" w:type="dxa"/>
            <w:shd w:val="clear" w:color="auto" w:fill="auto"/>
          </w:tcPr>
          <w:p w14:paraId="3AACDF97" w14:textId="7DC16B54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1186" w:type="dxa"/>
            <w:shd w:val="clear" w:color="auto" w:fill="auto"/>
          </w:tcPr>
          <w:p w14:paraId="150A79CD" w14:textId="246B2245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  <w:shd w:val="clear" w:color="auto" w:fill="auto"/>
          </w:tcPr>
          <w:p w14:paraId="4DEF6E0F" w14:textId="33AEDB3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445" w:type="dxa"/>
            <w:shd w:val="clear" w:color="auto" w:fill="auto"/>
          </w:tcPr>
          <w:p w14:paraId="755E2550" w14:textId="156A80E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£45,698</w:t>
            </w:r>
          </w:p>
        </w:tc>
        <w:tc>
          <w:tcPr>
            <w:tcW w:w="1392" w:type="dxa"/>
            <w:shd w:val="clear" w:color="auto" w:fill="auto"/>
          </w:tcPr>
          <w:p w14:paraId="37CA7589" w14:textId="455700B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£620,000</w:t>
            </w:r>
          </w:p>
        </w:tc>
        <w:tc>
          <w:tcPr>
            <w:tcW w:w="1633" w:type="dxa"/>
            <w:shd w:val="clear" w:color="auto" w:fill="auto"/>
          </w:tcPr>
          <w:p w14:paraId="5F9B0643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6D0BCBD4" w14:textId="100309C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£126,417</w:t>
            </w:r>
          </w:p>
        </w:tc>
        <w:tc>
          <w:tcPr>
            <w:tcW w:w="1185" w:type="dxa"/>
          </w:tcPr>
          <w:p w14:paraId="04BB4621" w14:textId="79EFA223" w:rsidR="004C116B" w:rsidRPr="00C44751" w:rsidRDefault="000131A4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207" w:type="dxa"/>
            <w:shd w:val="clear" w:color="auto" w:fill="auto"/>
          </w:tcPr>
          <w:p w14:paraId="789773A8" w14:textId="54FCE3C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85</w:t>
            </w:r>
          </w:p>
        </w:tc>
      </w:tr>
      <w:tr w:rsidR="00CC6C30" w:rsidRPr="00C44751" w14:paraId="15A709FD" w14:textId="2E616EA6" w:rsidTr="008A2344">
        <w:trPr>
          <w:cantSplit/>
          <w:tblHeader/>
        </w:trPr>
        <w:tc>
          <w:tcPr>
            <w:tcW w:w="3772" w:type="dxa"/>
          </w:tcPr>
          <w:p w14:paraId="39ACDA72" w14:textId="327F70D7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M v M</w:t>
            </w:r>
          </w:p>
          <w:p w14:paraId="1177D9D3" w14:textId="10AA650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[2004] EWHC 688 (Fam) </w:t>
            </w:r>
          </w:p>
        </w:tc>
        <w:tc>
          <w:tcPr>
            <w:tcW w:w="1188" w:type="dxa"/>
          </w:tcPr>
          <w:p w14:paraId="2940FC2B" w14:textId="236905BF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1186" w:type="dxa"/>
          </w:tcPr>
          <w:p w14:paraId="3D16C926" w14:textId="53C2AF80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2E2F943E" w14:textId="7727C29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1445" w:type="dxa"/>
          </w:tcPr>
          <w:p w14:paraId="7256D567" w14:textId="702CC2B9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£125,000</w:t>
            </w:r>
          </w:p>
        </w:tc>
        <w:tc>
          <w:tcPr>
            <w:tcW w:w="1392" w:type="dxa"/>
          </w:tcPr>
          <w:p w14:paraId="0845CA2E" w14:textId="2AA49BC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£3.25m</w:t>
            </w:r>
          </w:p>
        </w:tc>
        <w:tc>
          <w:tcPr>
            <w:tcW w:w="1633" w:type="dxa"/>
          </w:tcPr>
          <w:p w14:paraId="70A3DD18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786A00A1" w14:textId="3745178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£1,710,964</w:t>
            </w:r>
          </w:p>
        </w:tc>
        <w:tc>
          <w:tcPr>
            <w:tcW w:w="1185" w:type="dxa"/>
          </w:tcPr>
          <w:p w14:paraId="40846782" w14:textId="29B0F91F" w:rsidR="004C116B" w:rsidRPr="00C44751" w:rsidRDefault="000131A4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1207" w:type="dxa"/>
          </w:tcPr>
          <w:p w14:paraId="6ADEA042" w14:textId="1F7E04A1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60</w:t>
            </w:r>
          </w:p>
        </w:tc>
      </w:tr>
      <w:tr w:rsidR="00CC6C30" w:rsidRPr="00C44751" w14:paraId="6F8F9CDA" w14:textId="79B6E887" w:rsidTr="008A2344">
        <w:trPr>
          <w:cantSplit/>
          <w:tblHeader/>
        </w:trPr>
        <w:tc>
          <w:tcPr>
            <w:tcW w:w="3772" w:type="dxa"/>
          </w:tcPr>
          <w:p w14:paraId="131B1DAB" w14:textId="5E18ACBD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P v P</w:t>
            </w:r>
          </w:p>
          <w:p w14:paraId="61CAC686" w14:textId="5BF32520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[2004] EWHC 1364 (Fam) </w:t>
            </w:r>
          </w:p>
        </w:tc>
        <w:tc>
          <w:tcPr>
            <w:tcW w:w="1188" w:type="dxa"/>
          </w:tcPr>
          <w:p w14:paraId="13A5BFC3" w14:textId="2BA6ED2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1186" w:type="dxa"/>
          </w:tcPr>
          <w:p w14:paraId="58BA58E8" w14:textId="1277E06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7FF1978A" w14:textId="5498028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1445" w:type="dxa"/>
          </w:tcPr>
          <w:p w14:paraId="724F9279" w14:textId="0A30E75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£10,000</w:t>
            </w:r>
          </w:p>
        </w:tc>
        <w:tc>
          <w:tcPr>
            <w:tcW w:w="1392" w:type="dxa"/>
          </w:tcPr>
          <w:p w14:paraId="71B32A35" w14:textId="64ED8A0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£176,000</w:t>
            </w:r>
          </w:p>
        </w:tc>
        <w:tc>
          <w:tcPr>
            <w:tcW w:w="1633" w:type="dxa"/>
          </w:tcPr>
          <w:p w14:paraId="521FD3B7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01673602" w14:textId="124DEA3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£25,673</w:t>
            </w:r>
          </w:p>
        </w:tc>
        <w:tc>
          <w:tcPr>
            <w:tcW w:w="1185" w:type="dxa"/>
          </w:tcPr>
          <w:p w14:paraId="04E78CC8" w14:textId="7EFA8A1F" w:rsidR="004C116B" w:rsidRPr="00C44751" w:rsidRDefault="000131A4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1207" w:type="dxa"/>
          </w:tcPr>
          <w:p w14:paraId="79037A40" w14:textId="3283C9F5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64</w:t>
            </w:r>
          </w:p>
        </w:tc>
      </w:tr>
      <w:tr w:rsidR="00CC6C30" w:rsidRPr="00C44751" w14:paraId="3BDFFF7F" w14:textId="7538B542" w:rsidTr="008A2344">
        <w:trPr>
          <w:cantSplit/>
          <w:tblHeader/>
        </w:trPr>
        <w:tc>
          <w:tcPr>
            <w:tcW w:w="3772" w:type="dxa"/>
          </w:tcPr>
          <w:p w14:paraId="53A013C4" w14:textId="73A7B72F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FS v JS (aka S v S)</w:t>
            </w:r>
          </w:p>
          <w:p w14:paraId="68C78C44" w14:textId="791D62F5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[2006] EWHC 2793 (Fam)</w:t>
            </w:r>
          </w:p>
        </w:tc>
        <w:tc>
          <w:tcPr>
            <w:tcW w:w="1188" w:type="dxa"/>
          </w:tcPr>
          <w:p w14:paraId="6D10059C" w14:textId="483D4071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1186" w:type="dxa"/>
          </w:tcPr>
          <w:p w14:paraId="1AB417A7" w14:textId="76F21DA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09FC1D64" w14:textId="049A006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1445" w:type="dxa"/>
          </w:tcPr>
          <w:p w14:paraId="28002FE4" w14:textId="2F9B8E5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£50,000</w:t>
            </w:r>
          </w:p>
        </w:tc>
        <w:tc>
          <w:tcPr>
            <w:tcW w:w="1392" w:type="dxa"/>
          </w:tcPr>
          <w:p w14:paraId="2A39F7E6" w14:textId="5826A90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£700,000</w:t>
            </w:r>
          </w:p>
        </w:tc>
        <w:tc>
          <w:tcPr>
            <w:tcW w:w="1633" w:type="dxa"/>
          </w:tcPr>
          <w:p w14:paraId="40E77F4C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0CE803A1" w14:textId="3F231B9F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£934,086</w:t>
            </w:r>
          </w:p>
        </w:tc>
        <w:tc>
          <w:tcPr>
            <w:tcW w:w="1185" w:type="dxa"/>
          </w:tcPr>
          <w:p w14:paraId="0E299EB3" w14:textId="72A73963" w:rsidR="004C116B" w:rsidRPr="00C44751" w:rsidRDefault="00F35FF6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1207" w:type="dxa"/>
          </w:tcPr>
          <w:p w14:paraId="1B8E93F3" w14:textId="421080C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57</w:t>
            </w:r>
          </w:p>
        </w:tc>
      </w:tr>
      <w:tr w:rsidR="00CC6C30" w:rsidRPr="00C44751" w14:paraId="1B2BFFDC" w14:textId="47CE8534" w:rsidTr="008A2344">
        <w:trPr>
          <w:cantSplit/>
          <w:tblHeader/>
        </w:trPr>
        <w:tc>
          <w:tcPr>
            <w:tcW w:w="3772" w:type="dxa"/>
          </w:tcPr>
          <w:p w14:paraId="55B441E8" w14:textId="042B6ED4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Lauder v Lauder</w:t>
            </w:r>
          </w:p>
          <w:p w14:paraId="1014918C" w14:textId="6FE9867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[2007] EWHC 1227 (Fam) </w:t>
            </w:r>
          </w:p>
        </w:tc>
        <w:tc>
          <w:tcPr>
            <w:tcW w:w="1188" w:type="dxa"/>
          </w:tcPr>
          <w:p w14:paraId="757C36FA" w14:textId="2B0CF965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1186" w:type="dxa"/>
          </w:tcPr>
          <w:p w14:paraId="39561E77" w14:textId="0A07FB89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37DB9705" w14:textId="04AA6C0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86</w:t>
            </w:r>
          </w:p>
        </w:tc>
        <w:tc>
          <w:tcPr>
            <w:tcW w:w="1445" w:type="dxa"/>
          </w:tcPr>
          <w:p w14:paraId="7E3D61D8" w14:textId="561CC1D0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£60,000</w:t>
            </w:r>
          </w:p>
        </w:tc>
        <w:tc>
          <w:tcPr>
            <w:tcW w:w="1392" w:type="dxa"/>
          </w:tcPr>
          <w:p w14:paraId="13DFA32B" w14:textId="6B78EA34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£725,000</w:t>
            </w:r>
          </w:p>
        </w:tc>
        <w:tc>
          <w:tcPr>
            <w:tcW w:w="1633" w:type="dxa"/>
          </w:tcPr>
          <w:p w14:paraId="6C38D034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05835A4D" w14:textId="7F5147B4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£159,543</w:t>
            </w:r>
          </w:p>
        </w:tc>
        <w:tc>
          <w:tcPr>
            <w:tcW w:w="1185" w:type="dxa"/>
          </w:tcPr>
          <w:p w14:paraId="13A9C065" w14:textId="160D111D" w:rsidR="004C116B" w:rsidRPr="00C44751" w:rsidRDefault="00F35FF6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85</w:t>
            </w:r>
          </w:p>
        </w:tc>
        <w:tc>
          <w:tcPr>
            <w:tcW w:w="1207" w:type="dxa"/>
          </w:tcPr>
          <w:p w14:paraId="58D8F102" w14:textId="6DBA004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85</w:t>
            </w:r>
          </w:p>
        </w:tc>
      </w:tr>
      <w:tr w:rsidR="00CC6C30" w:rsidRPr="00C44751" w14:paraId="749FDE10" w14:textId="15A2C0C2" w:rsidTr="008A2344">
        <w:trPr>
          <w:cantSplit/>
          <w:tblHeader/>
        </w:trPr>
        <w:tc>
          <w:tcPr>
            <w:tcW w:w="3772" w:type="dxa"/>
          </w:tcPr>
          <w:p w14:paraId="51EC15A6" w14:textId="11476C19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P v P</w:t>
            </w:r>
          </w:p>
          <w:p w14:paraId="0399B04D" w14:textId="3F0CFA4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[2007] EWHC 2877 (Fam) </w:t>
            </w:r>
          </w:p>
        </w:tc>
        <w:tc>
          <w:tcPr>
            <w:tcW w:w="1188" w:type="dxa"/>
          </w:tcPr>
          <w:p w14:paraId="2436E1BD" w14:textId="0FBAB6D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1186" w:type="dxa"/>
          </w:tcPr>
          <w:p w14:paraId="687EDC3C" w14:textId="113C448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65D3DC0F" w14:textId="230D978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</w:tcPr>
          <w:p w14:paraId="0BAE2BBB" w14:textId="40B2174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£120,000</w:t>
            </w:r>
            <w:r w:rsidR="00471F6F"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–</w:t>
            </w: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£150,000</w:t>
            </w:r>
          </w:p>
        </w:tc>
        <w:tc>
          <w:tcPr>
            <w:tcW w:w="1392" w:type="dxa"/>
          </w:tcPr>
          <w:p w14:paraId="33D05736" w14:textId="250BCE0E" w:rsidR="004C116B" w:rsidRPr="00C44751" w:rsidRDefault="004C116B" w:rsidP="00C44751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</w:t>
            </w:r>
            <w:proofErr w:type="spellStart"/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3.5m</w:t>
            </w:r>
            <w:proofErr w:type="spellEnd"/>
          </w:p>
        </w:tc>
        <w:tc>
          <w:tcPr>
            <w:tcW w:w="1633" w:type="dxa"/>
          </w:tcPr>
          <w:p w14:paraId="28F6D91B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5AAE87E2" w14:textId="75E9E4A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£1,323,811</w:t>
            </w:r>
          </w:p>
        </w:tc>
        <w:tc>
          <w:tcPr>
            <w:tcW w:w="1185" w:type="dxa"/>
          </w:tcPr>
          <w:p w14:paraId="1C9F1765" w14:textId="1F3A3E38" w:rsidR="004C116B" w:rsidRPr="00C44751" w:rsidRDefault="00F35FF6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1207" w:type="dxa"/>
          </w:tcPr>
          <w:p w14:paraId="1FC97C97" w14:textId="7246AE71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67</w:t>
            </w:r>
          </w:p>
        </w:tc>
      </w:tr>
      <w:tr w:rsidR="00CC6C30" w:rsidRPr="00C44751" w14:paraId="2161944E" w14:textId="77777777" w:rsidTr="008A2344">
        <w:trPr>
          <w:cantSplit/>
          <w:tblHeader/>
        </w:trPr>
        <w:tc>
          <w:tcPr>
            <w:tcW w:w="3772" w:type="dxa"/>
          </w:tcPr>
          <w:p w14:paraId="4638B9F1" w14:textId="7C0AAD95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CR v CR</w:t>
            </w:r>
          </w:p>
          <w:p w14:paraId="0FAE6FF0" w14:textId="4C269B8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[2007] EWHC 3334 (Fam)</w:t>
            </w:r>
          </w:p>
        </w:tc>
        <w:tc>
          <w:tcPr>
            <w:tcW w:w="1188" w:type="dxa"/>
          </w:tcPr>
          <w:p w14:paraId="1F318656" w14:textId="3A48732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1186" w:type="dxa"/>
          </w:tcPr>
          <w:p w14:paraId="49FB4F6F" w14:textId="37E7B9D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  <w:shd w:val="clear" w:color="auto" w:fill="auto"/>
          </w:tcPr>
          <w:p w14:paraId="49232606" w14:textId="0912E0D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</w:tcPr>
          <w:p w14:paraId="64767FB5" w14:textId="2E6F7B8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£140,000</w:t>
            </w:r>
            <w:r w:rsidR="00471F6F"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–</w:t>
            </w: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£170,000</w:t>
            </w:r>
          </w:p>
        </w:tc>
        <w:tc>
          <w:tcPr>
            <w:tcW w:w="1392" w:type="dxa"/>
          </w:tcPr>
          <w:p w14:paraId="310E2031" w14:textId="2ECA4BD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£5m</w:t>
            </w:r>
          </w:p>
        </w:tc>
        <w:tc>
          <w:tcPr>
            <w:tcW w:w="1633" w:type="dxa"/>
          </w:tcPr>
          <w:p w14:paraId="4BA21F02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05F5BEB0" w14:textId="094232C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£747,017</w:t>
            </w:r>
          </w:p>
        </w:tc>
        <w:tc>
          <w:tcPr>
            <w:tcW w:w="1185" w:type="dxa"/>
          </w:tcPr>
          <w:p w14:paraId="2CEC03E1" w14:textId="5A5E6BD9" w:rsidR="004C116B" w:rsidRPr="00C44751" w:rsidRDefault="00F35FF6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1207" w:type="dxa"/>
          </w:tcPr>
          <w:p w14:paraId="3FA112F8" w14:textId="1E51385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66</w:t>
            </w:r>
          </w:p>
        </w:tc>
      </w:tr>
      <w:tr w:rsidR="00CC6C30" w:rsidRPr="00C44751" w14:paraId="17E86A42" w14:textId="77777777" w:rsidTr="008A2344">
        <w:trPr>
          <w:cantSplit/>
          <w:tblHeader/>
        </w:trPr>
        <w:tc>
          <w:tcPr>
            <w:tcW w:w="3772" w:type="dxa"/>
          </w:tcPr>
          <w:p w14:paraId="211E4AB5" w14:textId="0B34CDA7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McCartney v McCartney</w:t>
            </w:r>
          </w:p>
          <w:p w14:paraId="32968B14" w14:textId="3EE608A8" w:rsidR="004C116B" w:rsidRPr="00C44751" w:rsidRDefault="004C116B" w:rsidP="00CA1535">
            <w:pPr>
              <w:pStyle w:val="pf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751">
              <w:rPr>
                <w:rStyle w:val="cf01"/>
                <w:rFonts w:asciiTheme="minorHAnsi" w:hAnsiTheme="minorHAnsi" w:cstheme="minorHAnsi"/>
              </w:rPr>
              <w:t>[2008] EWHC 401 (Fam)</w:t>
            </w:r>
          </w:p>
        </w:tc>
        <w:tc>
          <w:tcPr>
            <w:tcW w:w="1188" w:type="dxa"/>
          </w:tcPr>
          <w:p w14:paraId="5B95D895" w14:textId="47111FA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186" w:type="dxa"/>
          </w:tcPr>
          <w:p w14:paraId="1EA2BBB3" w14:textId="6CF80A2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64078742" w14:textId="5B7AED6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1445" w:type="dxa"/>
          </w:tcPr>
          <w:p w14:paraId="0FDCE8E3" w14:textId="6098E1D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£600,000</w:t>
            </w:r>
          </w:p>
        </w:tc>
        <w:tc>
          <w:tcPr>
            <w:tcW w:w="1392" w:type="dxa"/>
          </w:tcPr>
          <w:p w14:paraId="28DF143F" w14:textId="665AB3F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£14m</w:t>
            </w:r>
          </w:p>
        </w:tc>
        <w:tc>
          <w:tcPr>
            <w:tcW w:w="1633" w:type="dxa"/>
          </w:tcPr>
          <w:p w14:paraId="11188F2E" w14:textId="7273E87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Minus </w:t>
            </w:r>
            <w:r w:rsidR="00876A40">
              <w:rPr>
                <w:rFonts w:cstheme="minorHAnsi"/>
                <w:sz w:val="18"/>
                <w:szCs w:val="18"/>
                <w:shd w:val="clear" w:color="auto" w:fill="FFFFFF"/>
              </w:rPr>
              <w:br/>
            </w: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£10,261,715</w:t>
            </w:r>
          </w:p>
        </w:tc>
        <w:tc>
          <w:tcPr>
            <w:tcW w:w="1185" w:type="dxa"/>
          </w:tcPr>
          <w:p w14:paraId="233BDCE8" w14:textId="352C9BDB" w:rsidR="004C116B" w:rsidRPr="00C44751" w:rsidRDefault="00F35FF6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1207" w:type="dxa"/>
          </w:tcPr>
          <w:p w14:paraId="76398677" w14:textId="755D9C2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54</w:t>
            </w:r>
          </w:p>
        </w:tc>
      </w:tr>
      <w:tr w:rsidR="00CC6C30" w:rsidRPr="00C44751" w14:paraId="3549B536" w14:textId="77777777" w:rsidTr="008A2344">
        <w:trPr>
          <w:cantSplit/>
          <w:tblHeader/>
        </w:trPr>
        <w:tc>
          <w:tcPr>
            <w:tcW w:w="3772" w:type="dxa"/>
          </w:tcPr>
          <w:p w14:paraId="5D1325C8" w14:textId="03C229A2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NG v KR (first instance Radmacher v Granatino)</w:t>
            </w:r>
          </w:p>
          <w:p w14:paraId="73228AC6" w14:textId="69202771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[2008] EWHC 1532 (Fam) </w:t>
            </w:r>
          </w:p>
        </w:tc>
        <w:tc>
          <w:tcPr>
            <w:tcW w:w="1188" w:type="dxa"/>
          </w:tcPr>
          <w:p w14:paraId="28A81C4B" w14:textId="336B1D9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1186" w:type="dxa"/>
          </w:tcPr>
          <w:p w14:paraId="54523346" w14:textId="79273170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1190" w:type="dxa"/>
          </w:tcPr>
          <w:p w14:paraId="7085EFF3" w14:textId="15F2A70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79</w:t>
            </w:r>
          </w:p>
        </w:tc>
        <w:tc>
          <w:tcPr>
            <w:tcW w:w="1445" w:type="dxa"/>
          </w:tcPr>
          <w:p w14:paraId="5D533037" w14:textId="7DA1AEF6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£100,000</w:t>
            </w:r>
          </w:p>
        </w:tc>
        <w:tc>
          <w:tcPr>
            <w:tcW w:w="1392" w:type="dxa"/>
          </w:tcPr>
          <w:p w14:paraId="5B6DA065" w14:textId="185309C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£2.335m</w:t>
            </w:r>
          </w:p>
        </w:tc>
        <w:tc>
          <w:tcPr>
            <w:tcW w:w="1633" w:type="dxa"/>
          </w:tcPr>
          <w:p w14:paraId="2AF5F9FA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17AF2A8B" w14:textId="429D6344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£1,764,262</w:t>
            </w:r>
          </w:p>
        </w:tc>
        <w:tc>
          <w:tcPr>
            <w:tcW w:w="1185" w:type="dxa"/>
          </w:tcPr>
          <w:p w14:paraId="0B3524D6" w14:textId="13288826" w:rsidR="004C116B" w:rsidRPr="00C44751" w:rsidRDefault="00F35FF6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1207" w:type="dxa"/>
          </w:tcPr>
          <w:p w14:paraId="35FFE6E5" w14:textId="4A96833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51</w:t>
            </w:r>
          </w:p>
        </w:tc>
      </w:tr>
      <w:tr w:rsidR="00CC6C30" w:rsidRPr="00C44751" w14:paraId="3F7DC4CA" w14:textId="77777777" w:rsidTr="008A2344">
        <w:trPr>
          <w:cantSplit/>
          <w:tblHeader/>
        </w:trPr>
        <w:tc>
          <w:tcPr>
            <w:tcW w:w="3772" w:type="dxa"/>
          </w:tcPr>
          <w:p w14:paraId="5AA536D6" w14:textId="4AC3D48A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SR v CR</w:t>
            </w:r>
          </w:p>
          <w:p w14:paraId="78080BCD" w14:textId="435834B4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[2008] EWHC 2329 (Fam)</w:t>
            </w:r>
          </w:p>
        </w:tc>
        <w:tc>
          <w:tcPr>
            <w:tcW w:w="1188" w:type="dxa"/>
          </w:tcPr>
          <w:p w14:paraId="5A947BEC" w14:textId="3CC6626C" w:rsidR="004C116B" w:rsidRPr="00C44751" w:rsidRDefault="00471F6F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‘</w:t>
            </w:r>
            <w:r w:rsidR="004C116B"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mid-forties</w:t>
            </w: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’</w:t>
            </w:r>
          </w:p>
        </w:tc>
        <w:tc>
          <w:tcPr>
            <w:tcW w:w="1186" w:type="dxa"/>
          </w:tcPr>
          <w:p w14:paraId="0D62EA8C" w14:textId="75674896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26CCC039" w14:textId="18FF18E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</w:tcPr>
          <w:p w14:paraId="17F70980" w14:textId="5A69E66F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£133,000</w:t>
            </w:r>
          </w:p>
        </w:tc>
        <w:tc>
          <w:tcPr>
            <w:tcW w:w="1392" w:type="dxa"/>
          </w:tcPr>
          <w:p w14:paraId="7B342F37" w14:textId="6E08951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£3.25m</w:t>
            </w:r>
          </w:p>
        </w:tc>
        <w:tc>
          <w:tcPr>
            <w:tcW w:w="1633" w:type="dxa"/>
          </w:tcPr>
          <w:p w14:paraId="135F1124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1C044845" w14:textId="0F3585E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£1,709,166</w:t>
            </w:r>
          </w:p>
        </w:tc>
        <w:tc>
          <w:tcPr>
            <w:tcW w:w="1185" w:type="dxa"/>
          </w:tcPr>
          <w:p w14:paraId="0326538E" w14:textId="1BC21D75" w:rsidR="004C116B" w:rsidRPr="00C44751" w:rsidRDefault="00D7036D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70</w:t>
            </w:r>
          </w:p>
        </w:tc>
        <w:tc>
          <w:tcPr>
            <w:tcW w:w="1207" w:type="dxa"/>
          </w:tcPr>
          <w:p w14:paraId="6B553922" w14:textId="10D2D44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59</w:t>
            </w:r>
          </w:p>
        </w:tc>
      </w:tr>
      <w:tr w:rsidR="00CC6C30" w:rsidRPr="00C44751" w14:paraId="058791B9" w14:textId="77777777" w:rsidTr="008A2344">
        <w:trPr>
          <w:cantSplit/>
          <w:tblHeader/>
        </w:trPr>
        <w:tc>
          <w:tcPr>
            <w:tcW w:w="3772" w:type="dxa"/>
          </w:tcPr>
          <w:p w14:paraId="45BB5B43" w14:textId="55BD7DCF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B v B</w:t>
            </w:r>
          </w:p>
          <w:p w14:paraId="3CEA4F50" w14:textId="605A7C7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[2009] EWHC 3422 (Fam) </w:t>
            </w:r>
          </w:p>
        </w:tc>
        <w:tc>
          <w:tcPr>
            <w:tcW w:w="1188" w:type="dxa"/>
          </w:tcPr>
          <w:p w14:paraId="61FF8EB6" w14:textId="62DB24D6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1186" w:type="dxa"/>
          </w:tcPr>
          <w:p w14:paraId="2412D055" w14:textId="26B30E7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00CF1C28" w14:textId="08BA510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85</w:t>
            </w:r>
          </w:p>
        </w:tc>
        <w:tc>
          <w:tcPr>
            <w:tcW w:w="1445" w:type="dxa"/>
          </w:tcPr>
          <w:p w14:paraId="2477E4C1" w14:textId="2795D7E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£135,000</w:t>
            </w:r>
          </w:p>
        </w:tc>
        <w:tc>
          <w:tcPr>
            <w:tcW w:w="1392" w:type="dxa"/>
          </w:tcPr>
          <w:p w14:paraId="268F78C3" w14:textId="42AA1160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£2.25m </w:t>
            </w:r>
          </w:p>
        </w:tc>
        <w:tc>
          <w:tcPr>
            <w:tcW w:w="1633" w:type="dxa"/>
          </w:tcPr>
          <w:p w14:paraId="4F46C03A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69189C1A" w14:textId="3FA8F18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£2,832,813</w:t>
            </w:r>
          </w:p>
        </w:tc>
        <w:tc>
          <w:tcPr>
            <w:tcW w:w="1185" w:type="dxa"/>
          </w:tcPr>
          <w:p w14:paraId="337A8C51" w14:textId="323A0668" w:rsidR="004C116B" w:rsidRPr="00C44751" w:rsidRDefault="00D7036D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1207" w:type="dxa"/>
          </w:tcPr>
          <w:p w14:paraId="70299009" w14:textId="7060250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50</w:t>
            </w:r>
          </w:p>
        </w:tc>
      </w:tr>
      <w:tr w:rsidR="00CC6C30" w:rsidRPr="00C44751" w14:paraId="5B283965" w14:textId="77777777" w:rsidTr="008A2344">
        <w:trPr>
          <w:cantSplit/>
          <w:tblHeader/>
        </w:trPr>
        <w:tc>
          <w:tcPr>
            <w:tcW w:w="3772" w:type="dxa"/>
            <w:shd w:val="clear" w:color="auto" w:fill="auto"/>
          </w:tcPr>
          <w:p w14:paraId="4E07D722" w14:textId="61905992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R v R</w:t>
            </w:r>
          </w:p>
          <w:p w14:paraId="49B8AAE0" w14:textId="21394EB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[2009] EWHC 1267 (Fam)</w:t>
            </w:r>
          </w:p>
        </w:tc>
        <w:tc>
          <w:tcPr>
            <w:tcW w:w="1188" w:type="dxa"/>
            <w:shd w:val="clear" w:color="auto" w:fill="auto"/>
          </w:tcPr>
          <w:p w14:paraId="6C256AB8" w14:textId="4E1601B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1186" w:type="dxa"/>
            <w:shd w:val="clear" w:color="auto" w:fill="auto"/>
          </w:tcPr>
          <w:p w14:paraId="727C09CE" w14:textId="5930D1C6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  <w:shd w:val="clear" w:color="auto" w:fill="auto"/>
          </w:tcPr>
          <w:p w14:paraId="1B911282" w14:textId="6EC36151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  <w:shd w:val="clear" w:color="auto" w:fill="auto"/>
          </w:tcPr>
          <w:p w14:paraId="277FC3A5" w14:textId="39A5CAB6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£135,000</w:t>
            </w:r>
          </w:p>
        </w:tc>
        <w:tc>
          <w:tcPr>
            <w:tcW w:w="1392" w:type="dxa"/>
            <w:shd w:val="clear" w:color="auto" w:fill="auto"/>
          </w:tcPr>
          <w:p w14:paraId="6B81502E" w14:textId="40C95BB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£3m</w:t>
            </w:r>
          </w:p>
        </w:tc>
        <w:tc>
          <w:tcPr>
            <w:tcW w:w="1633" w:type="dxa"/>
            <w:shd w:val="clear" w:color="auto" w:fill="auto"/>
          </w:tcPr>
          <w:p w14:paraId="1405A458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5AEDDA3D" w14:textId="1DD51EA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£1,175,088</w:t>
            </w:r>
          </w:p>
        </w:tc>
        <w:tc>
          <w:tcPr>
            <w:tcW w:w="1185" w:type="dxa"/>
          </w:tcPr>
          <w:p w14:paraId="7D3C4630" w14:textId="693B249C" w:rsidR="004C116B" w:rsidRPr="00C44751" w:rsidRDefault="00D7036D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207" w:type="dxa"/>
            <w:shd w:val="clear" w:color="auto" w:fill="auto"/>
          </w:tcPr>
          <w:p w14:paraId="71DA34CB" w14:textId="7F65BE2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66</w:t>
            </w:r>
          </w:p>
        </w:tc>
      </w:tr>
      <w:tr w:rsidR="00CC6C30" w:rsidRPr="00C44751" w14:paraId="35B87585" w14:textId="77777777" w:rsidTr="008A2344">
        <w:trPr>
          <w:cantSplit/>
          <w:tblHeader/>
        </w:trPr>
        <w:tc>
          <w:tcPr>
            <w:tcW w:w="3772" w:type="dxa"/>
          </w:tcPr>
          <w:p w14:paraId="1296CFAE" w14:textId="41619043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Vaughan v Vaughan</w:t>
            </w:r>
          </w:p>
          <w:p w14:paraId="08776FF1" w14:textId="79574CA8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[2010] EWCA Civ 349</w:t>
            </w:r>
          </w:p>
        </w:tc>
        <w:tc>
          <w:tcPr>
            <w:tcW w:w="1188" w:type="dxa"/>
          </w:tcPr>
          <w:p w14:paraId="60719C3A" w14:textId="6106693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1186" w:type="dxa"/>
          </w:tcPr>
          <w:p w14:paraId="018352C9" w14:textId="3AB6DBD4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260BAA36" w14:textId="34F2111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445" w:type="dxa"/>
          </w:tcPr>
          <w:p w14:paraId="288D8E25" w14:textId="52674775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£14,000</w:t>
            </w:r>
          </w:p>
        </w:tc>
        <w:tc>
          <w:tcPr>
            <w:tcW w:w="1392" w:type="dxa"/>
          </w:tcPr>
          <w:p w14:paraId="5992ED15" w14:textId="0831A99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£215,000</w:t>
            </w:r>
          </w:p>
        </w:tc>
        <w:tc>
          <w:tcPr>
            <w:tcW w:w="1633" w:type="dxa"/>
          </w:tcPr>
          <w:p w14:paraId="1CB10606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Plus</w:t>
            </w:r>
          </w:p>
          <w:p w14:paraId="749E1355" w14:textId="3EAA0C9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£17,856</w:t>
            </w:r>
          </w:p>
        </w:tc>
        <w:tc>
          <w:tcPr>
            <w:tcW w:w="1185" w:type="dxa"/>
          </w:tcPr>
          <w:p w14:paraId="7E0A3099" w14:textId="7503A2CE" w:rsidR="004C116B" w:rsidRPr="00C44751" w:rsidRDefault="00D7036D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n/a</w:t>
            </w:r>
          </w:p>
        </w:tc>
        <w:tc>
          <w:tcPr>
            <w:tcW w:w="1207" w:type="dxa"/>
          </w:tcPr>
          <w:p w14:paraId="6F589E29" w14:textId="0C5D9AD9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78</w:t>
            </w:r>
          </w:p>
        </w:tc>
      </w:tr>
      <w:tr w:rsidR="00CC6C30" w:rsidRPr="00C44751" w14:paraId="0757D429" w14:textId="77777777" w:rsidTr="008A2344">
        <w:trPr>
          <w:cantSplit/>
          <w:tblHeader/>
        </w:trPr>
        <w:tc>
          <w:tcPr>
            <w:tcW w:w="3772" w:type="dxa"/>
          </w:tcPr>
          <w:p w14:paraId="40E2F85F" w14:textId="56E82591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N v N</w:t>
            </w:r>
          </w:p>
          <w:p w14:paraId="10B8965B" w14:textId="2D238C0E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[2010] EWHC 717 (Fam) </w:t>
            </w:r>
          </w:p>
        </w:tc>
        <w:tc>
          <w:tcPr>
            <w:tcW w:w="1188" w:type="dxa"/>
          </w:tcPr>
          <w:p w14:paraId="30D71E46" w14:textId="06FA4A0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1186" w:type="dxa"/>
          </w:tcPr>
          <w:p w14:paraId="47B14117" w14:textId="0AB5A1EC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761AEB24" w14:textId="42744A5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445" w:type="dxa"/>
          </w:tcPr>
          <w:p w14:paraId="01BBB17A" w14:textId="01980FAB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£110,000</w:t>
            </w:r>
            <w:r w:rsidR="00471F6F"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–</w:t>
            </w: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£125,000</w:t>
            </w:r>
          </w:p>
        </w:tc>
        <w:tc>
          <w:tcPr>
            <w:tcW w:w="1392" w:type="dxa"/>
          </w:tcPr>
          <w:p w14:paraId="1894504B" w14:textId="67F7F0A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£2.4m</w:t>
            </w:r>
          </w:p>
        </w:tc>
        <w:tc>
          <w:tcPr>
            <w:tcW w:w="1633" w:type="dxa"/>
          </w:tcPr>
          <w:p w14:paraId="0628915C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0CD8FEDB" w14:textId="5E5F395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£1,467,038</w:t>
            </w:r>
          </w:p>
        </w:tc>
        <w:tc>
          <w:tcPr>
            <w:tcW w:w="1185" w:type="dxa"/>
          </w:tcPr>
          <w:p w14:paraId="1817D6DF" w14:textId="38A8FE28" w:rsidR="004C116B" w:rsidRPr="00C44751" w:rsidRDefault="00D7036D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1207" w:type="dxa"/>
          </w:tcPr>
          <w:p w14:paraId="7BB5C51D" w14:textId="67F75F81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66</w:t>
            </w:r>
          </w:p>
        </w:tc>
      </w:tr>
      <w:tr w:rsidR="00CC6C30" w:rsidRPr="00C44751" w14:paraId="48612BE7" w14:textId="77777777" w:rsidTr="008A2344">
        <w:trPr>
          <w:cantSplit/>
          <w:tblHeader/>
        </w:trPr>
        <w:tc>
          <w:tcPr>
            <w:tcW w:w="3772" w:type="dxa"/>
          </w:tcPr>
          <w:p w14:paraId="2E4B076B" w14:textId="22F6139A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Gallagher v Lawrence (Rev 1)</w:t>
            </w:r>
          </w:p>
          <w:p w14:paraId="312FB344" w14:textId="7B240ACD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[2011] EWHC 1375 (Fam)</w:t>
            </w:r>
          </w:p>
        </w:tc>
        <w:tc>
          <w:tcPr>
            <w:tcW w:w="1188" w:type="dxa"/>
          </w:tcPr>
          <w:p w14:paraId="3F5D8144" w14:textId="4BFC88C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1186" w:type="dxa"/>
          </w:tcPr>
          <w:p w14:paraId="0134DBEF" w14:textId="7086D36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1190" w:type="dxa"/>
          </w:tcPr>
          <w:p w14:paraId="63E60536" w14:textId="73CDF27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81</w:t>
            </w:r>
          </w:p>
        </w:tc>
        <w:tc>
          <w:tcPr>
            <w:tcW w:w="1445" w:type="dxa"/>
          </w:tcPr>
          <w:p w14:paraId="0A62DAF6" w14:textId="6D68742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£28,000</w:t>
            </w:r>
          </w:p>
        </w:tc>
        <w:tc>
          <w:tcPr>
            <w:tcW w:w="1392" w:type="dxa"/>
          </w:tcPr>
          <w:p w14:paraId="0D76D55B" w14:textId="1D457461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£500,000</w:t>
            </w:r>
          </w:p>
        </w:tc>
        <w:tc>
          <w:tcPr>
            <w:tcW w:w="1633" w:type="dxa"/>
          </w:tcPr>
          <w:p w14:paraId="327405BE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22E3AA33" w14:textId="0F686193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£202,745</w:t>
            </w:r>
          </w:p>
        </w:tc>
        <w:tc>
          <w:tcPr>
            <w:tcW w:w="1185" w:type="dxa"/>
          </w:tcPr>
          <w:p w14:paraId="005A20FA" w14:textId="0E14D6C1" w:rsidR="004C116B" w:rsidRPr="00C44751" w:rsidRDefault="00021A59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78</w:t>
            </w:r>
          </w:p>
        </w:tc>
        <w:tc>
          <w:tcPr>
            <w:tcW w:w="1207" w:type="dxa"/>
          </w:tcPr>
          <w:p w14:paraId="13052B77" w14:textId="659AD7EA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65</w:t>
            </w:r>
          </w:p>
        </w:tc>
      </w:tr>
      <w:tr w:rsidR="00CC6C30" w:rsidRPr="00C44751" w14:paraId="06EB1E14" w14:textId="77777777" w:rsidTr="008A2344">
        <w:trPr>
          <w:cantSplit/>
          <w:tblHeader/>
        </w:trPr>
        <w:tc>
          <w:tcPr>
            <w:tcW w:w="3772" w:type="dxa"/>
          </w:tcPr>
          <w:p w14:paraId="28B1D082" w14:textId="555AD250" w:rsidR="00471F6F" w:rsidRPr="00C44751" w:rsidRDefault="004C116B" w:rsidP="00CA1535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S v AG</w:t>
            </w:r>
          </w:p>
          <w:p w14:paraId="122B7BA2" w14:textId="672C35F0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bookmarkStart w:id="1" w:name="_Hlk127625227"/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[2011] EWHC 2637 (Fam)</w:t>
            </w:r>
            <w:bookmarkEnd w:id="1"/>
          </w:p>
        </w:tc>
        <w:tc>
          <w:tcPr>
            <w:tcW w:w="1188" w:type="dxa"/>
          </w:tcPr>
          <w:p w14:paraId="18576486" w14:textId="79007AB4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55 at time (draw fund at age 65)</w:t>
            </w:r>
          </w:p>
        </w:tc>
        <w:tc>
          <w:tcPr>
            <w:tcW w:w="1186" w:type="dxa"/>
          </w:tcPr>
          <w:p w14:paraId="6BB83A80" w14:textId="0335D2D6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1190" w:type="dxa"/>
          </w:tcPr>
          <w:p w14:paraId="15A927D4" w14:textId="6F0DBA64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81</w:t>
            </w:r>
          </w:p>
        </w:tc>
        <w:tc>
          <w:tcPr>
            <w:tcW w:w="1445" w:type="dxa"/>
          </w:tcPr>
          <w:p w14:paraId="1569B614" w14:textId="5FD16F90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£11,250</w:t>
            </w:r>
          </w:p>
        </w:tc>
        <w:tc>
          <w:tcPr>
            <w:tcW w:w="1392" w:type="dxa"/>
          </w:tcPr>
          <w:p w14:paraId="137ACA60" w14:textId="39830122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£82,000</w:t>
            </w:r>
          </w:p>
        </w:tc>
        <w:tc>
          <w:tcPr>
            <w:tcW w:w="1633" w:type="dxa"/>
          </w:tcPr>
          <w:p w14:paraId="2A960600" w14:textId="77777777" w:rsidR="00471F6F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Plus</w:t>
            </w:r>
          </w:p>
          <w:p w14:paraId="68B285B0" w14:textId="4898D7A7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highlight w:val="yellow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£36,035</w:t>
            </w:r>
          </w:p>
        </w:tc>
        <w:tc>
          <w:tcPr>
            <w:tcW w:w="1185" w:type="dxa"/>
          </w:tcPr>
          <w:p w14:paraId="1C4D15AD" w14:textId="726F4911" w:rsidR="004C116B" w:rsidRPr="00C44751" w:rsidRDefault="00D7036D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n/a</w:t>
            </w:r>
          </w:p>
        </w:tc>
        <w:tc>
          <w:tcPr>
            <w:tcW w:w="1207" w:type="dxa"/>
          </w:tcPr>
          <w:p w14:paraId="23BF8F59" w14:textId="1CAFB8B1" w:rsidR="004C116B" w:rsidRPr="00C44751" w:rsidRDefault="004C116B" w:rsidP="00CA1535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66</w:t>
            </w:r>
          </w:p>
        </w:tc>
      </w:tr>
      <w:tr w:rsidR="006313A3" w:rsidRPr="00C44751" w14:paraId="475310BD" w14:textId="77777777" w:rsidTr="0085240C">
        <w:trPr>
          <w:cantSplit/>
          <w:tblHeader/>
        </w:trPr>
        <w:tc>
          <w:tcPr>
            <w:tcW w:w="3772" w:type="dxa"/>
            <w:vAlign w:val="center"/>
          </w:tcPr>
          <w:p w14:paraId="1B20C6B5" w14:textId="17C0483F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lastRenderedPageBreak/>
              <w:t>Case</w:t>
            </w:r>
          </w:p>
        </w:tc>
        <w:tc>
          <w:tcPr>
            <w:tcW w:w="1188" w:type="dxa"/>
            <w:vAlign w:val="center"/>
          </w:tcPr>
          <w:p w14:paraId="5373C7D3" w14:textId="46A067A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Age of receiving party</w:t>
            </w:r>
          </w:p>
        </w:tc>
        <w:tc>
          <w:tcPr>
            <w:tcW w:w="1186" w:type="dxa"/>
            <w:vAlign w:val="center"/>
          </w:tcPr>
          <w:p w14:paraId="1BC5BABA" w14:textId="12B4AE6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Gender of receiving party</w:t>
            </w:r>
          </w:p>
        </w:tc>
        <w:tc>
          <w:tcPr>
            <w:tcW w:w="1190" w:type="dxa"/>
            <w:vAlign w:val="center"/>
          </w:tcPr>
          <w:p w14:paraId="0B993994" w14:textId="3892BB1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Life expectancy</w:t>
            </w:r>
          </w:p>
        </w:tc>
        <w:tc>
          <w:tcPr>
            <w:tcW w:w="1445" w:type="dxa"/>
            <w:vAlign w:val="center"/>
          </w:tcPr>
          <w:p w14:paraId="1042AB99" w14:textId="70206B3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Annual income need</w:t>
            </w:r>
          </w:p>
        </w:tc>
        <w:tc>
          <w:tcPr>
            <w:tcW w:w="1392" w:type="dxa"/>
            <w:vAlign w:val="center"/>
          </w:tcPr>
          <w:p w14:paraId="68BDD556" w14:textId="26BE4BF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Capital sum</w:t>
            </w:r>
          </w:p>
        </w:tc>
        <w:tc>
          <w:tcPr>
            <w:tcW w:w="1633" w:type="dxa"/>
            <w:vAlign w:val="center"/>
          </w:tcPr>
          <w:p w14:paraId="55AE2C64" w14:textId="6D74151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Surplus/shortfall (cautious)</w:t>
            </w:r>
          </w:p>
        </w:tc>
        <w:tc>
          <w:tcPr>
            <w:tcW w:w="1185" w:type="dxa"/>
            <w:vAlign w:val="center"/>
          </w:tcPr>
          <w:p w14:paraId="15E9E49A" w14:textId="195B256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Projected depletion/ deficit age</w:t>
            </w:r>
          </w:p>
        </w:tc>
        <w:tc>
          <w:tcPr>
            <w:tcW w:w="1207" w:type="dxa"/>
            <w:vAlign w:val="center"/>
          </w:tcPr>
          <w:p w14:paraId="48F3AD7B" w14:textId="58B76E1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Age of receiving party today</w:t>
            </w:r>
          </w:p>
        </w:tc>
      </w:tr>
      <w:tr w:rsidR="006313A3" w:rsidRPr="00C44751" w14:paraId="4BED9593" w14:textId="77777777" w:rsidTr="008A2344">
        <w:trPr>
          <w:cantSplit/>
          <w:tblHeader/>
        </w:trPr>
        <w:tc>
          <w:tcPr>
            <w:tcW w:w="3772" w:type="dxa"/>
          </w:tcPr>
          <w:p w14:paraId="097A9188" w14:textId="184318F6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Z v Z</w:t>
            </w:r>
          </w:p>
          <w:p w14:paraId="3198C008" w14:textId="0199E81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[2011] EWHC 2878 (Fam)</w:t>
            </w:r>
          </w:p>
        </w:tc>
        <w:tc>
          <w:tcPr>
            <w:tcW w:w="1188" w:type="dxa"/>
          </w:tcPr>
          <w:p w14:paraId="77F4B882" w14:textId="0635DA0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186" w:type="dxa"/>
          </w:tcPr>
          <w:p w14:paraId="02575694" w14:textId="08A03C7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1190" w:type="dxa"/>
          </w:tcPr>
          <w:p w14:paraId="6BA12F46" w14:textId="3329477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445" w:type="dxa"/>
          </w:tcPr>
          <w:p w14:paraId="219F8386" w14:textId="1961874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£100,000</w:t>
            </w:r>
          </w:p>
        </w:tc>
        <w:tc>
          <w:tcPr>
            <w:tcW w:w="1392" w:type="dxa"/>
          </w:tcPr>
          <w:p w14:paraId="7F85763B" w14:textId="75523C3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£2,283,126</w:t>
            </w:r>
          </w:p>
        </w:tc>
        <w:tc>
          <w:tcPr>
            <w:tcW w:w="1633" w:type="dxa"/>
          </w:tcPr>
          <w:p w14:paraId="7B31DB41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3E15AB5F" w14:textId="3E2DB97E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highlight w:val="yellow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£373,313</w:t>
            </w:r>
          </w:p>
        </w:tc>
        <w:tc>
          <w:tcPr>
            <w:tcW w:w="1185" w:type="dxa"/>
          </w:tcPr>
          <w:p w14:paraId="0365D69C" w14:textId="4061851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207" w:type="dxa"/>
          </w:tcPr>
          <w:p w14:paraId="605C31C1" w14:textId="544558A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61</w:t>
            </w:r>
          </w:p>
        </w:tc>
      </w:tr>
      <w:tr w:rsidR="006313A3" w:rsidRPr="00C44751" w14:paraId="1F0EA3D0" w14:textId="77777777" w:rsidTr="008A2344">
        <w:trPr>
          <w:cantSplit/>
          <w:tblHeader/>
        </w:trPr>
        <w:tc>
          <w:tcPr>
            <w:tcW w:w="3772" w:type="dxa"/>
          </w:tcPr>
          <w:p w14:paraId="43962CC0" w14:textId="61215D4C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B v B</w:t>
            </w:r>
          </w:p>
          <w:p w14:paraId="6683DAB8" w14:textId="02912F3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[2012] EWHC 314 (Fam)</w:t>
            </w:r>
          </w:p>
        </w:tc>
        <w:tc>
          <w:tcPr>
            <w:tcW w:w="1188" w:type="dxa"/>
          </w:tcPr>
          <w:p w14:paraId="77E2C860" w14:textId="22D21B3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186" w:type="dxa"/>
          </w:tcPr>
          <w:p w14:paraId="522E0CE0" w14:textId="45CB10E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4BB0CCE8" w14:textId="2ECCB83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445" w:type="dxa"/>
          </w:tcPr>
          <w:p w14:paraId="58B1D0D3" w14:textId="5D448D2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£44,400</w:t>
            </w:r>
          </w:p>
        </w:tc>
        <w:tc>
          <w:tcPr>
            <w:tcW w:w="1392" w:type="dxa"/>
          </w:tcPr>
          <w:p w14:paraId="38A501C0" w14:textId="0BF3464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£1.04m</w:t>
            </w:r>
          </w:p>
        </w:tc>
        <w:tc>
          <w:tcPr>
            <w:tcW w:w="1633" w:type="dxa"/>
          </w:tcPr>
          <w:p w14:paraId="6874D638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2D40E716" w14:textId="733F8F9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£625,049</w:t>
            </w:r>
          </w:p>
        </w:tc>
        <w:tc>
          <w:tcPr>
            <w:tcW w:w="1185" w:type="dxa"/>
          </w:tcPr>
          <w:p w14:paraId="53AEC948" w14:textId="2D2DD88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1207" w:type="dxa"/>
          </w:tcPr>
          <w:p w14:paraId="2DEE03A5" w14:textId="74E6C20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50</w:t>
            </w:r>
          </w:p>
        </w:tc>
      </w:tr>
      <w:tr w:rsidR="006313A3" w:rsidRPr="00C44751" w14:paraId="3B78837C" w14:textId="77777777" w:rsidTr="008A2344">
        <w:trPr>
          <w:cantSplit/>
          <w:tblHeader/>
        </w:trPr>
        <w:tc>
          <w:tcPr>
            <w:tcW w:w="3772" w:type="dxa"/>
          </w:tcPr>
          <w:p w14:paraId="6D424EB7" w14:textId="580514D5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Kremen</w:t>
            </w:r>
            <w:proofErr w:type="spellEnd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v </w:t>
            </w:r>
            <w:proofErr w:type="spellStart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Agrest</w:t>
            </w:r>
            <w:proofErr w:type="spellEnd"/>
          </w:p>
          <w:p w14:paraId="7A811FA5" w14:textId="2CFDDD5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[2012] EWHC 45 (Fam)</w:t>
            </w:r>
          </w:p>
        </w:tc>
        <w:tc>
          <w:tcPr>
            <w:tcW w:w="1188" w:type="dxa"/>
          </w:tcPr>
          <w:p w14:paraId="355F697F" w14:textId="15387542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1186" w:type="dxa"/>
          </w:tcPr>
          <w:p w14:paraId="285F0867" w14:textId="70A8A4F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60D21409" w14:textId="51A7A96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</w:tcPr>
          <w:p w14:paraId="76577515" w14:textId="2DDB96C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£200,000</w:t>
            </w:r>
          </w:p>
        </w:tc>
        <w:tc>
          <w:tcPr>
            <w:tcW w:w="1392" w:type="dxa"/>
          </w:tcPr>
          <w:p w14:paraId="1433A257" w14:textId="37F33ED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£5.481m</w:t>
            </w:r>
          </w:p>
        </w:tc>
        <w:tc>
          <w:tcPr>
            <w:tcW w:w="1633" w:type="dxa"/>
          </w:tcPr>
          <w:p w14:paraId="65308004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1BE792E3" w14:textId="23D2B32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£2,319,193</w:t>
            </w:r>
          </w:p>
        </w:tc>
        <w:tc>
          <w:tcPr>
            <w:tcW w:w="1185" w:type="dxa"/>
          </w:tcPr>
          <w:p w14:paraId="2B1A8A9F" w14:textId="7218E67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1207" w:type="dxa"/>
          </w:tcPr>
          <w:p w14:paraId="1DFAD98C" w14:textId="736CAC4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54</w:t>
            </w:r>
          </w:p>
        </w:tc>
      </w:tr>
      <w:tr w:rsidR="006313A3" w:rsidRPr="00C44751" w14:paraId="4CBD419A" w14:textId="77777777" w:rsidTr="008A2344">
        <w:trPr>
          <w:cantSplit/>
          <w:tblHeader/>
        </w:trPr>
        <w:tc>
          <w:tcPr>
            <w:tcW w:w="3772" w:type="dxa"/>
          </w:tcPr>
          <w:p w14:paraId="650B832F" w14:textId="55FD229E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bookmarkStart w:id="2" w:name="_Hlk114160377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DR v GR &amp; </w:t>
            </w:r>
            <w:proofErr w:type="spellStart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Ors</w:t>
            </w:r>
            <w:proofErr w:type="spellEnd"/>
          </w:p>
          <w:p w14:paraId="38E2697B" w14:textId="2B5DC00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[2013] EWHC 1196 (Fam)</w:t>
            </w:r>
            <w:bookmarkEnd w:id="2"/>
          </w:p>
        </w:tc>
        <w:tc>
          <w:tcPr>
            <w:tcW w:w="1188" w:type="dxa"/>
          </w:tcPr>
          <w:p w14:paraId="415AEC28" w14:textId="0880EE9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1186" w:type="dxa"/>
          </w:tcPr>
          <w:p w14:paraId="582285E8" w14:textId="5DAD0C5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3F780B25" w14:textId="42B619E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86</w:t>
            </w:r>
          </w:p>
        </w:tc>
        <w:tc>
          <w:tcPr>
            <w:tcW w:w="1445" w:type="dxa"/>
          </w:tcPr>
          <w:p w14:paraId="7B505990" w14:textId="2D03B13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£54,428</w:t>
            </w:r>
          </w:p>
        </w:tc>
        <w:tc>
          <w:tcPr>
            <w:tcW w:w="1392" w:type="dxa"/>
          </w:tcPr>
          <w:p w14:paraId="5488E252" w14:textId="0647198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£725,000</w:t>
            </w:r>
          </w:p>
        </w:tc>
        <w:tc>
          <w:tcPr>
            <w:tcW w:w="1633" w:type="dxa"/>
          </w:tcPr>
          <w:p w14:paraId="7CB9DB5C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225F4B1E" w14:textId="05B49B6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£13,429</w:t>
            </w:r>
          </w:p>
        </w:tc>
        <w:tc>
          <w:tcPr>
            <w:tcW w:w="1185" w:type="dxa"/>
          </w:tcPr>
          <w:p w14:paraId="4AA4493E" w14:textId="49F40252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86</w:t>
            </w:r>
          </w:p>
        </w:tc>
        <w:tc>
          <w:tcPr>
            <w:tcW w:w="1207" w:type="dxa"/>
          </w:tcPr>
          <w:p w14:paraId="3CD183E2" w14:textId="3444B36E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77</w:t>
            </w:r>
          </w:p>
        </w:tc>
      </w:tr>
      <w:tr w:rsidR="006313A3" w:rsidRPr="00C44751" w14:paraId="476CBCEA" w14:textId="77777777" w:rsidTr="008A2344">
        <w:trPr>
          <w:cantSplit/>
          <w:tblHeader/>
        </w:trPr>
        <w:tc>
          <w:tcPr>
            <w:tcW w:w="3772" w:type="dxa"/>
          </w:tcPr>
          <w:p w14:paraId="28ACD597" w14:textId="6B25EF2C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SA v PA</w:t>
            </w:r>
          </w:p>
          <w:p w14:paraId="6A0764E6" w14:textId="060BEFE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[2014] EWHC 392 (Fam)</w:t>
            </w:r>
          </w:p>
        </w:tc>
        <w:tc>
          <w:tcPr>
            <w:tcW w:w="1188" w:type="dxa"/>
          </w:tcPr>
          <w:p w14:paraId="542D0BC1" w14:textId="74D5552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1186" w:type="dxa"/>
          </w:tcPr>
          <w:p w14:paraId="5F28E086" w14:textId="2F47AB7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3E3A66B9" w14:textId="5F0CAE1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445" w:type="dxa"/>
          </w:tcPr>
          <w:p w14:paraId="61838C37" w14:textId="6D30E89E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£65,000</w:t>
            </w:r>
          </w:p>
        </w:tc>
        <w:tc>
          <w:tcPr>
            <w:tcW w:w="1392" w:type="dxa"/>
          </w:tcPr>
          <w:p w14:paraId="0EA6FEFD" w14:textId="1F0BC78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£1.281m</w:t>
            </w:r>
          </w:p>
        </w:tc>
        <w:tc>
          <w:tcPr>
            <w:tcW w:w="1633" w:type="dxa"/>
          </w:tcPr>
          <w:p w14:paraId="2AC57F42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3790DDB1" w14:textId="098ABEC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£124,329</w:t>
            </w:r>
          </w:p>
        </w:tc>
        <w:tc>
          <w:tcPr>
            <w:tcW w:w="1185" w:type="dxa"/>
          </w:tcPr>
          <w:p w14:paraId="198DCD5F" w14:textId="645FA5F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207" w:type="dxa"/>
          </w:tcPr>
          <w:p w14:paraId="4B95A877" w14:textId="1B9AB7E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56</w:t>
            </w:r>
          </w:p>
        </w:tc>
      </w:tr>
      <w:tr w:rsidR="006313A3" w:rsidRPr="00C44751" w14:paraId="27391CA6" w14:textId="77777777" w:rsidTr="008A2344">
        <w:trPr>
          <w:cantSplit/>
          <w:tblHeader/>
        </w:trPr>
        <w:tc>
          <w:tcPr>
            <w:tcW w:w="3772" w:type="dxa"/>
          </w:tcPr>
          <w:p w14:paraId="49D18CBC" w14:textId="29555AC7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H v H</w:t>
            </w:r>
          </w:p>
          <w:p w14:paraId="737C690E" w14:textId="125F909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[2014] EWHC 760 (Fam)</w:t>
            </w:r>
          </w:p>
        </w:tc>
        <w:tc>
          <w:tcPr>
            <w:tcW w:w="1188" w:type="dxa"/>
          </w:tcPr>
          <w:p w14:paraId="07C5CDEE" w14:textId="77B542B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1186" w:type="dxa"/>
          </w:tcPr>
          <w:p w14:paraId="4A79DD4E" w14:textId="2434EF7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402BDBDE" w14:textId="047FE69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445" w:type="dxa"/>
          </w:tcPr>
          <w:p w14:paraId="6D9EA804" w14:textId="1D88195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£25,000</w:t>
            </w:r>
          </w:p>
        </w:tc>
        <w:tc>
          <w:tcPr>
            <w:tcW w:w="1392" w:type="dxa"/>
          </w:tcPr>
          <w:p w14:paraId="7AA08F85" w14:textId="0A40E7F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£400,000</w:t>
            </w:r>
          </w:p>
        </w:tc>
        <w:tc>
          <w:tcPr>
            <w:tcW w:w="1633" w:type="dxa"/>
          </w:tcPr>
          <w:p w14:paraId="2FA314A9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7CAEDB12" w14:textId="0710EEB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£173,877</w:t>
            </w:r>
          </w:p>
        </w:tc>
        <w:tc>
          <w:tcPr>
            <w:tcW w:w="1185" w:type="dxa"/>
          </w:tcPr>
          <w:p w14:paraId="27FEF9C1" w14:textId="1299C2A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1207" w:type="dxa"/>
          </w:tcPr>
          <w:p w14:paraId="5B17482F" w14:textId="700C6EAE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63</w:t>
            </w:r>
          </w:p>
        </w:tc>
      </w:tr>
      <w:tr w:rsidR="006313A3" w:rsidRPr="00C44751" w14:paraId="4C0B329F" w14:textId="77777777" w:rsidTr="008A2344">
        <w:trPr>
          <w:cantSplit/>
          <w:tblHeader/>
        </w:trPr>
        <w:tc>
          <w:tcPr>
            <w:tcW w:w="3772" w:type="dxa"/>
            <w:shd w:val="clear" w:color="auto" w:fill="auto"/>
          </w:tcPr>
          <w:p w14:paraId="27865844" w14:textId="4A885E6E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S v S</w:t>
            </w:r>
          </w:p>
          <w:p w14:paraId="58035934" w14:textId="342219E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[2014] EWHC 4732</w:t>
            </w:r>
          </w:p>
        </w:tc>
        <w:tc>
          <w:tcPr>
            <w:tcW w:w="1188" w:type="dxa"/>
            <w:shd w:val="clear" w:color="auto" w:fill="auto"/>
          </w:tcPr>
          <w:p w14:paraId="7DCEDBA9" w14:textId="5B007CA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1186" w:type="dxa"/>
            <w:shd w:val="clear" w:color="auto" w:fill="auto"/>
          </w:tcPr>
          <w:p w14:paraId="03CDDF61" w14:textId="302C170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  <w:shd w:val="clear" w:color="auto" w:fill="auto"/>
          </w:tcPr>
          <w:p w14:paraId="0BFF3ED2" w14:textId="39BE5C8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445" w:type="dxa"/>
            <w:shd w:val="clear" w:color="auto" w:fill="auto"/>
          </w:tcPr>
          <w:p w14:paraId="5A19A2B4" w14:textId="02979332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£100,000</w:t>
            </w:r>
          </w:p>
        </w:tc>
        <w:tc>
          <w:tcPr>
            <w:tcW w:w="1392" w:type="dxa"/>
            <w:shd w:val="clear" w:color="auto" w:fill="auto"/>
          </w:tcPr>
          <w:p w14:paraId="2483B7DF" w14:textId="76FE93B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£2.5m</w:t>
            </w:r>
          </w:p>
        </w:tc>
        <w:tc>
          <w:tcPr>
            <w:tcW w:w="1633" w:type="dxa"/>
            <w:shd w:val="clear" w:color="auto" w:fill="auto"/>
          </w:tcPr>
          <w:p w14:paraId="3A02A79D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6C31AFBD" w14:textId="67F4EBB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£514,333</w:t>
            </w:r>
          </w:p>
        </w:tc>
        <w:tc>
          <w:tcPr>
            <w:tcW w:w="1185" w:type="dxa"/>
          </w:tcPr>
          <w:p w14:paraId="17A57FB2" w14:textId="02305C7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1207" w:type="dxa"/>
            <w:shd w:val="clear" w:color="auto" w:fill="auto"/>
          </w:tcPr>
          <w:p w14:paraId="492FDBAC" w14:textId="7BC0345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55</w:t>
            </w:r>
          </w:p>
        </w:tc>
      </w:tr>
      <w:tr w:rsidR="006313A3" w:rsidRPr="00C44751" w14:paraId="539D3730" w14:textId="77777777" w:rsidTr="008A2344">
        <w:trPr>
          <w:cantSplit/>
          <w:tblHeader/>
        </w:trPr>
        <w:tc>
          <w:tcPr>
            <w:tcW w:w="3772" w:type="dxa"/>
          </w:tcPr>
          <w:p w14:paraId="4CA0B7A2" w14:textId="6C9B8F81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MCJ v MAJ</w:t>
            </w:r>
          </w:p>
          <w:p w14:paraId="73C45070" w14:textId="7C1F1E1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[2016] EWHC 1672 (Fam)</w:t>
            </w:r>
          </w:p>
        </w:tc>
        <w:tc>
          <w:tcPr>
            <w:tcW w:w="1188" w:type="dxa"/>
          </w:tcPr>
          <w:p w14:paraId="6508D2D1" w14:textId="4BE3D33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‘Nearly 51’</w:t>
            </w:r>
          </w:p>
        </w:tc>
        <w:tc>
          <w:tcPr>
            <w:tcW w:w="1186" w:type="dxa"/>
          </w:tcPr>
          <w:p w14:paraId="1E8C8C78" w14:textId="3D3CBEE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10F5AAB1" w14:textId="52466C0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445" w:type="dxa"/>
          </w:tcPr>
          <w:p w14:paraId="3BA20CA3" w14:textId="08E0F15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£90,000</w:t>
            </w:r>
          </w:p>
        </w:tc>
        <w:tc>
          <w:tcPr>
            <w:tcW w:w="1392" w:type="dxa"/>
          </w:tcPr>
          <w:p w14:paraId="52CB95DE" w14:textId="2102F71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£1.289m</w:t>
            </w:r>
          </w:p>
        </w:tc>
        <w:tc>
          <w:tcPr>
            <w:tcW w:w="1633" w:type="dxa"/>
          </w:tcPr>
          <w:p w14:paraId="57550873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67413884" w14:textId="4CB1AD6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£1,316,306</w:t>
            </w:r>
          </w:p>
        </w:tc>
        <w:tc>
          <w:tcPr>
            <w:tcW w:w="1185" w:type="dxa"/>
          </w:tcPr>
          <w:p w14:paraId="53E33043" w14:textId="13750ED2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1207" w:type="dxa"/>
          </w:tcPr>
          <w:p w14:paraId="4C221C1C" w14:textId="4320943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57</w:t>
            </w:r>
          </w:p>
        </w:tc>
      </w:tr>
      <w:tr w:rsidR="006313A3" w:rsidRPr="00C44751" w14:paraId="10BFAE4A" w14:textId="77777777" w:rsidTr="008A2344">
        <w:trPr>
          <w:cantSplit/>
          <w:tblHeader/>
        </w:trPr>
        <w:tc>
          <w:tcPr>
            <w:tcW w:w="3772" w:type="dxa"/>
          </w:tcPr>
          <w:p w14:paraId="35DF2C49" w14:textId="26DD3722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BD v FD (No 2)</w:t>
            </w:r>
          </w:p>
          <w:p w14:paraId="40CD1097" w14:textId="66FBA9E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[2016] EWHC 594 (Fam) </w:t>
            </w:r>
          </w:p>
        </w:tc>
        <w:tc>
          <w:tcPr>
            <w:tcW w:w="1188" w:type="dxa"/>
          </w:tcPr>
          <w:p w14:paraId="6F68D24F" w14:textId="4242AAE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1186" w:type="dxa"/>
          </w:tcPr>
          <w:p w14:paraId="23591DD5" w14:textId="6133B28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2CDA350B" w14:textId="57EE1BF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445" w:type="dxa"/>
          </w:tcPr>
          <w:p w14:paraId="4A31B778" w14:textId="66E6A8B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£175,000</w:t>
            </w:r>
          </w:p>
        </w:tc>
        <w:tc>
          <w:tcPr>
            <w:tcW w:w="1392" w:type="dxa"/>
          </w:tcPr>
          <w:p w14:paraId="70585394" w14:textId="7076A06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£5m</w:t>
            </w:r>
          </w:p>
        </w:tc>
        <w:tc>
          <w:tcPr>
            <w:tcW w:w="1633" w:type="dxa"/>
          </w:tcPr>
          <w:p w14:paraId="5DC130FB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078B3E91" w14:textId="4DB2C1C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£2,180,257</w:t>
            </w:r>
          </w:p>
        </w:tc>
        <w:tc>
          <w:tcPr>
            <w:tcW w:w="1185" w:type="dxa"/>
          </w:tcPr>
          <w:p w14:paraId="42E75989" w14:textId="2C76F22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1207" w:type="dxa"/>
          </w:tcPr>
          <w:p w14:paraId="03EC0670" w14:textId="4DBF673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47</w:t>
            </w:r>
          </w:p>
        </w:tc>
      </w:tr>
      <w:tr w:rsidR="006313A3" w:rsidRPr="00C44751" w14:paraId="3164C492" w14:textId="77777777" w:rsidTr="008A2344">
        <w:trPr>
          <w:cantSplit/>
          <w:tblHeader/>
        </w:trPr>
        <w:tc>
          <w:tcPr>
            <w:tcW w:w="3772" w:type="dxa"/>
          </w:tcPr>
          <w:p w14:paraId="0243F24D" w14:textId="0F98E327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X v X</w:t>
            </w:r>
          </w:p>
          <w:p w14:paraId="685C640E" w14:textId="1150A85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[2016] EWHC 1995 (Fam)</w:t>
            </w:r>
          </w:p>
        </w:tc>
        <w:tc>
          <w:tcPr>
            <w:tcW w:w="1188" w:type="dxa"/>
          </w:tcPr>
          <w:p w14:paraId="6C5E4772" w14:textId="4092EC1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1186" w:type="dxa"/>
          </w:tcPr>
          <w:p w14:paraId="77E7CC02" w14:textId="76D1D44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  <w:tc>
          <w:tcPr>
            <w:tcW w:w="1190" w:type="dxa"/>
          </w:tcPr>
          <w:p w14:paraId="128A62A3" w14:textId="72AA0DF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</w:tcPr>
          <w:p w14:paraId="61F6CF12" w14:textId="23E50DA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£150,000</w:t>
            </w:r>
          </w:p>
        </w:tc>
        <w:tc>
          <w:tcPr>
            <w:tcW w:w="1392" w:type="dxa"/>
          </w:tcPr>
          <w:p w14:paraId="5472C6CC" w14:textId="73D05F0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£3.8m</w:t>
            </w:r>
          </w:p>
        </w:tc>
        <w:tc>
          <w:tcPr>
            <w:tcW w:w="1633" w:type="dxa"/>
          </w:tcPr>
          <w:p w14:paraId="0D4D5DD0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5241511B" w14:textId="03B336E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£1,242,589</w:t>
            </w:r>
          </w:p>
        </w:tc>
        <w:tc>
          <w:tcPr>
            <w:tcW w:w="1185" w:type="dxa"/>
          </w:tcPr>
          <w:p w14:paraId="244F6401" w14:textId="71234DB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1207" w:type="dxa"/>
          </w:tcPr>
          <w:p w14:paraId="2ED16036" w14:textId="4062AB3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51</w:t>
            </w:r>
          </w:p>
        </w:tc>
      </w:tr>
      <w:tr w:rsidR="006313A3" w:rsidRPr="00C44751" w14:paraId="5CBF8E00" w14:textId="77777777" w:rsidTr="008A2344">
        <w:trPr>
          <w:cantSplit/>
          <w:tblHeader/>
        </w:trPr>
        <w:tc>
          <w:tcPr>
            <w:tcW w:w="3772" w:type="dxa"/>
          </w:tcPr>
          <w:p w14:paraId="306C45CE" w14:textId="774F13CD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AAZ</w:t>
            </w:r>
            <w:proofErr w:type="spellEnd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v </w:t>
            </w:r>
            <w:proofErr w:type="spellStart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BBZ</w:t>
            </w:r>
            <w:proofErr w:type="spellEnd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&amp; </w:t>
            </w:r>
            <w:proofErr w:type="spellStart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Ors</w:t>
            </w:r>
            <w:proofErr w:type="spellEnd"/>
          </w:p>
          <w:p w14:paraId="19630DE5" w14:textId="2B5EBF9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[2016] EWFC 3234 (Fam)</w:t>
            </w:r>
          </w:p>
        </w:tc>
        <w:tc>
          <w:tcPr>
            <w:tcW w:w="1188" w:type="dxa"/>
          </w:tcPr>
          <w:p w14:paraId="3A78A08A" w14:textId="502B84C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1186" w:type="dxa"/>
          </w:tcPr>
          <w:p w14:paraId="40B3AEF1" w14:textId="719119F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484B211A" w14:textId="32B1220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445" w:type="dxa"/>
          </w:tcPr>
          <w:p w14:paraId="0541BC37" w14:textId="49BE633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£5,359,354</w:t>
            </w:r>
          </w:p>
        </w:tc>
        <w:tc>
          <w:tcPr>
            <w:tcW w:w="1392" w:type="dxa"/>
          </w:tcPr>
          <w:p w14:paraId="45DE2E52" w14:textId="63426FB2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£157,101,606</w:t>
            </w:r>
          </w:p>
        </w:tc>
        <w:tc>
          <w:tcPr>
            <w:tcW w:w="1633" w:type="dxa"/>
          </w:tcPr>
          <w:p w14:paraId="65AACAC3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77A3DD4C" w14:textId="44BEC57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£53,093,023</w:t>
            </w:r>
          </w:p>
        </w:tc>
        <w:tc>
          <w:tcPr>
            <w:tcW w:w="1185" w:type="dxa"/>
          </w:tcPr>
          <w:p w14:paraId="14090DD4" w14:textId="6B3C27B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207" w:type="dxa"/>
          </w:tcPr>
          <w:p w14:paraId="646DA0D2" w14:textId="14BC39F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50</w:t>
            </w:r>
          </w:p>
        </w:tc>
      </w:tr>
      <w:tr w:rsidR="006313A3" w:rsidRPr="00C44751" w14:paraId="1F95B2CB" w14:textId="77777777" w:rsidTr="008A2344">
        <w:trPr>
          <w:cantSplit/>
          <w:tblHeader/>
        </w:trPr>
        <w:tc>
          <w:tcPr>
            <w:tcW w:w="3772" w:type="dxa"/>
            <w:shd w:val="clear" w:color="auto" w:fill="auto"/>
          </w:tcPr>
          <w:p w14:paraId="542C7345" w14:textId="2FB78800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R v B &amp; </w:t>
            </w:r>
            <w:proofErr w:type="spellStart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Ors</w:t>
            </w:r>
            <w:proofErr w:type="spellEnd"/>
          </w:p>
          <w:p w14:paraId="1F5649DD" w14:textId="7559F3B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[2017] EWFC 33</w:t>
            </w:r>
          </w:p>
        </w:tc>
        <w:tc>
          <w:tcPr>
            <w:tcW w:w="1188" w:type="dxa"/>
            <w:shd w:val="clear" w:color="auto" w:fill="auto"/>
          </w:tcPr>
          <w:p w14:paraId="12A963C5" w14:textId="56A2A5E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1186" w:type="dxa"/>
            <w:shd w:val="clear" w:color="auto" w:fill="auto"/>
          </w:tcPr>
          <w:p w14:paraId="076534C4" w14:textId="0DE1CDD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Male</w:t>
            </w:r>
          </w:p>
        </w:tc>
        <w:tc>
          <w:tcPr>
            <w:tcW w:w="1190" w:type="dxa"/>
            <w:shd w:val="clear" w:color="auto" w:fill="auto"/>
          </w:tcPr>
          <w:p w14:paraId="50A5FF85" w14:textId="30A7C3E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82</w:t>
            </w:r>
          </w:p>
        </w:tc>
        <w:tc>
          <w:tcPr>
            <w:tcW w:w="1445" w:type="dxa"/>
            <w:shd w:val="clear" w:color="auto" w:fill="auto"/>
          </w:tcPr>
          <w:p w14:paraId="0B4873A0" w14:textId="7991967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£50,000</w:t>
            </w:r>
          </w:p>
        </w:tc>
        <w:tc>
          <w:tcPr>
            <w:tcW w:w="1392" w:type="dxa"/>
            <w:shd w:val="clear" w:color="auto" w:fill="auto"/>
          </w:tcPr>
          <w:p w14:paraId="75888096" w14:textId="3F68A2E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£839,000</w:t>
            </w:r>
          </w:p>
        </w:tc>
        <w:tc>
          <w:tcPr>
            <w:tcW w:w="1633" w:type="dxa"/>
            <w:shd w:val="clear" w:color="auto" w:fill="auto"/>
          </w:tcPr>
          <w:p w14:paraId="1CA8417E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10B9F4EE" w14:textId="484F136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£431,592</w:t>
            </w:r>
          </w:p>
        </w:tc>
        <w:tc>
          <w:tcPr>
            <w:tcW w:w="1185" w:type="dxa"/>
          </w:tcPr>
          <w:p w14:paraId="3429D9A6" w14:textId="0A0977C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1207" w:type="dxa"/>
            <w:shd w:val="clear" w:color="auto" w:fill="auto"/>
          </w:tcPr>
          <w:p w14:paraId="48F5FA72" w14:textId="3A6447F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61</w:t>
            </w:r>
          </w:p>
        </w:tc>
      </w:tr>
      <w:tr w:rsidR="006313A3" w:rsidRPr="00C44751" w14:paraId="5E22952B" w14:textId="77777777" w:rsidTr="008A2344">
        <w:trPr>
          <w:cantSplit/>
          <w:tblHeader/>
        </w:trPr>
        <w:tc>
          <w:tcPr>
            <w:tcW w:w="3772" w:type="dxa"/>
          </w:tcPr>
          <w:p w14:paraId="201FCB9A" w14:textId="2EE92A76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HC v FW</w:t>
            </w:r>
          </w:p>
          <w:p w14:paraId="1AB6F2E9" w14:textId="3665E48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[2017] EWHC 3162 (Fam)</w:t>
            </w:r>
          </w:p>
        </w:tc>
        <w:tc>
          <w:tcPr>
            <w:tcW w:w="1188" w:type="dxa"/>
          </w:tcPr>
          <w:p w14:paraId="2467E736" w14:textId="0BBE81B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1186" w:type="dxa"/>
          </w:tcPr>
          <w:p w14:paraId="411DD75D" w14:textId="122C260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30DBCEF9" w14:textId="525BBE2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85</w:t>
            </w:r>
          </w:p>
        </w:tc>
        <w:tc>
          <w:tcPr>
            <w:tcW w:w="1445" w:type="dxa"/>
          </w:tcPr>
          <w:p w14:paraId="7B9FE52B" w14:textId="249A8B2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£298,648</w:t>
            </w:r>
          </w:p>
        </w:tc>
        <w:tc>
          <w:tcPr>
            <w:tcW w:w="1392" w:type="dxa"/>
          </w:tcPr>
          <w:p w14:paraId="4027A419" w14:textId="4F20E9E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£3,474,607</w:t>
            </w:r>
          </w:p>
        </w:tc>
        <w:tc>
          <w:tcPr>
            <w:tcW w:w="1633" w:type="dxa"/>
          </w:tcPr>
          <w:p w14:paraId="7183A07A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4BCF2820" w14:textId="7ED2A15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£2,917,891</w:t>
            </w:r>
          </w:p>
        </w:tc>
        <w:tc>
          <w:tcPr>
            <w:tcW w:w="1185" w:type="dxa"/>
          </w:tcPr>
          <w:p w14:paraId="51149FE4" w14:textId="4BE6BE6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1207" w:type="dxa"/>
          </w:tcPr>
          <w:p w14:paraId="654333AE" w14:textId="448F860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69</w:t>
            </w:r>
          </w:p>
        </w:tc>
      </w:tr>
      <w:tr w:rsidR="006313A3" w:rsidRPr="00C44751" w14:paraId="57F381DD" w14:textId="77777777" w:rsidTr="008A2344">
        <w:trPr>
          <w:cantSplit/>
          <w:tblHeader/>
        </w:trPr>
        <w:tc>
          <w:tcPr>
            <w:tcW w:w="3772" w:type="dxa"/>
          </w:tcPr>
          <w:p w14:paraId="3BA0D01A" w14:textId="420ECF21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WG v HG</w:t>
            </w:r>
          </w:p>
          <w:p w14:paraId="1521E635" w14:textId="294E623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[2018] EWFC 84</w:t>
            </w:r>
          </w:p>
        </w:tc>
        <w:tc>
          <w:tcPr>
            <w:tcW w:w="1188" w:type="dxa"/>
          </w:tcPr>
          <w:p w14:paraId="39358F93" w14:textId="0F40B0D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186" w:type="dxa"/>
          </w:tcPr>
          <w:p w14:paraId="56D1C481" w14:textId="08A9A9B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486C7B5B" w14:textId="36E9266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445" w:type="dxa"/>
          </w:tcPr>
          <w:p w14:paraId="04C51A85" w14:textId="458C93C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£90,000</w:t>
            </w:r>
          </w:p>
        </w:tc>
        <w:tc>
          <w:tcPr>
            <w:tcW w:w="1392" w:type="dxa"/>
          </w:tcPr>
          <w:p w14:paraId="1897063C" w14:textId="34AEB17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£2m</w:t>
            </w:r>
          </w:p>
        </w:tc>
        <w:tc>
          <w:tcPr>
            <w:tcW w:w="1633" w:type="dxa"/>
          </w:tcPr>
          <w:p w14:paraId="25BC87D1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74D6DBD3" w14:textId="235C447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£899,057</w:t>
            </w:r>
          </w:p>
        </w:tc>
        <w:tc>
          <w:tcPr>
            <w:tcW w:w="1185" w:type="dxa"/>
          </w:tcPr>
          <w:p w14:paraId="79F0B695" w14:textId="120EF96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207" w:type="dxa"/>
          </w:tcPr>
          <w:p w14:paraId="71BC180C" w14:textId="1F46CB4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54</w:t>
            </w:r>
          </w:p>
        </w:tc>
      </w:tr>
      <w:tr w:rsidR="006313A3" w:rsidRPr="00C44751" w14:paraId="498555FE" w14:textId="77777777" w:rsidTr="008A2344">
        <w:trPr>
          <w:cantSplit/>
          <w:tblHeader/>
        </w:trPr>
        <w:tc>
          <w:tcPr>
            <w:tcW w:w="3772" w:type="dxa"/>
          </w:tcPr>
          <w:p w14:paraId="4DBE4329" w14:textId="4D2CEBCC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W v W</w:t>
            </w:r>
          </w:p>
          <w:p w14:paraId="6D794865" w14:textId="0705FF8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[2018] EWFC B99</w:t>
            </w:r>
          </w:p>
        </w:tc>
        <w:tc>
          <w:tcPr>
            <w:tcW w:w="1188" w:type="dxa"/>
          </w:tcPr>
          <w:p w14:paraId="534E98FB" w14:textId="6F01748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1186" w:type="dxa"/>
          </w:tcPr>
          <w:p w14:paraId="094FB9BE" w14:textId="4398805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5295585B" w14:textId="1828904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445" w:type="dxa"/>
          </w:tcPr>
          <w:p w14:paraId="466B8CF3" w14:textId="0F2BD59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£100,000</w:t>
            </w:r>
          </w:p>
        </w:tc>
        <w:tc>
          <w:tcPr>
            <w:tcW w:w="1392" w:type="dxa"/>
          </w:tcPr>
          <w:p w14:paraId="270B23B7" w14:textId="3AFE279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£2.188m</w:t>
            </w:r>
          </w:p>
        </w:tc>
        <w:tc>
          <w:tcPr>
            <w:tcW w:w="1633" w:type="dxa"/>
          </w:tcPr>
          <w:p w14:paraId="41830022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7165EA5C" w14:textId="1723551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£1,106,527</w:t>
            </w:r>
          </w:p>
        </w:tc>
        <w:tc>
          <w:tcPr>
            <w:tcW w:w="1185" w:type="dxa"/>
          </w:tcPr>
          <w:p w14:paraId="72CCC3BF" w14:textId="2504129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1207" w:type="dxa"/>
          </w:tcPr>
          <w:p w14:paraId="6DDCC52E" w14:textId="22996BE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53</w:t>
            </w:r>
          </w:p>
        </w:tc>
      </w:tr>
      <w:tr w:rsidR="006313A3" w:rsidRPr="00C44751" w14:paraId="79E65CBA" w14:textId="77777777" w:rsidTr="008A2344">
        <w:trPr>
          <w:cantSplit/>
          <w:tblHeader/>
        </w:trPr>
        <w:tc>
          <w:tcPr>
            <w:tcW w:w="3772" w:type="dxa"/>
          </w:tcPr>
          <w:p w14:paraId="35845EDD" w14:textId="4F5EBD89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C v C</w:t>
            </w:r>
          </w:p>
          <w:p w14:paraId="265D4B10" w14:textId="2298A68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[2018] EWHC 3186 (Fam)</w:t>
            </w:r>
          </w:p>
        </w:tc>
        <w:tc>
          <w:tcPr>
            <w:tcW w:w="1188" w:type="dxa"/>
          </w:tcPr>
          <w:p w14:paraId="2424E6D2" w14:textId="4008BD1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Mid-40s</w:t>
            </w:r>
          </w:p>
        </w:tc>
        <w:tc>
          <w:tcPr>
            <w:tcW w:w="1186" w:type="dxa"/>
          </w:tcPr>
          <w:p w14:paraId="36B7D138" w14:textId="6045E4A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44E21D65" w14:textId="19E4BBF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445" w:type="dxa"/>
          </w:tcPr>
          <w:p w14:paraId="318E938B" w14:textId="5ACE992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£200,000</w:t>
            </w:r>
          </w:p>
        </w:tc>
        <w:tc>
          <w:tcPr>
            <w:tcW w:w="1392" w:type="dxa"/>
          </w:tcPr>
          <w:p w14:paraId="45BF0BE5" w14:textId="4C8B30D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£5m</w:t>
            </w:r>
          </w:p>
        </w:tc>
        <w:tc>
          <w:tcPr>
            <w:tcW w:w="1633" w:type="dxa"/>
          </w:tcPr>
          <w:p w14:paraId="2AE06637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4D382635" w14:textId="323809E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£2,581,984 </w:t>
            </w:r>
          </w:p>
        </w:tc>
        <w:tc>
          <w:tcPr>
            <w:tcW w:w="1185" w:type="dxa"/>
          </w:tcPr>
          <w:p w14:paraId="6F3157B6" w14:textId="5B135CB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1207" w:type="dxa"/>
          </w:tcPr>
          <w:p w14:paraId="7E1EAD2C" w14:textId="347E5FE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49</w:t>
            </w:r>
          </w:p>
        </w:tc>
      </w:tr>
      <w:tr w:rsidR="006313A3" w:rsidRPr="00C44751" w14:paraId="3F9386F6" w14:textId="77777777" w:rsidTr="008A2344">
        <w:trPr>
          <w:cantSplit/>
          <w:tblHeader/>
        </w:trPr>
        <w:tc>
          <w:tcPr>
            <w:tcW w:w="3772" w:type="dxa"/>
          </w:tcPr>
          <w:p w14:paraId="0AA0A159" w14:textId="009A151A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AF v SF</w:t>
            </w:r>
          </w:p>
          <w:p w14:paraId="3FC94385" w14:textId="54B15CA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[2019] EWHC 1224 (Fam)</w:t>
            </w:r>
          </w:p>
        </w:tc>
        <w:tc>
          <w:tcPr>
            <w:tcW w:w="1188" w:type="dxa"/>
          </w:tcPr>
          <w:p w14:paraId="7AFA40C7" w14:textId="5F6566E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1186" w:type="dxa"/>
          </w:tcPr>
          <w:p w14:paraId="6D941CC2" w14:textId="106DBAC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66203217" w14:textId="7195684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445" w:type="dxa"/>
          </w:tcPr>
          <w:p w14:paraId="7C2E80AE" w14:textId="76146EC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£175,000</w:t>
            </w:r>
          </w:p>
        </w:tc>
        <w:tc>
          <w:tcPr>
            <w:tcW w:w="1392" w:type="dxa"/>
          </w:tcPr>
          <w:p w14:paraId="1F0B9BBC" w14:textId="2636F50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£4.1m</w:t>
            </w:r>
          </w:p>
        </w:tc>
        <w:tc>
          <w:tcPr>
            <w:tcW w:w="1633" w:type="dxa"/>
          </w:tcPr>
          <w:p w14:paraId="5F123A71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1B622CFA" w14:textId="4F5A87A2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£1,500,093</w:t>
            </w:r>
          </w:p>
        </w:tc>
        <w:tc>
          <w:tcPr>
            <w:tcW w:w="1185" w:type="dxa"/>
          </w:tcPr>
          <w:p w14:paraId="146D9744" w14:textId="62357CDE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1207" w:type="dxa"/>
          </w:tcPr>
          <w:p w14:paraId="206436B5" w14:textId="52FECF9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52</w:t>
            </w:r>
          </w:p>
        </w:tc>
      </w:tr>
      <w:tr w:rsidR="006313A3" w:rsidRPr="00C44751" w14:paraId="353E2BCD" w14:textId="77777777" w:rsidTr="008A2344">
        <w:trPr>
          <w:cantSplit/>
          <w:tblHeader/>
        </w:trPr>
        <w:tc>
          <w:tcPr>
            <w:tcW w:w="3772" w:type="dxa"/>
          </w:tcPr>
          <w:p w14:paraId="42832445" w14:textId="3228423D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RC v JC</w:t>
            </w:r>
          </w:p>
          <w:p w14:paraId="3F857430" w14:textId="5DFA716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[2020] EWHC 466 (Fam)</w:t>
            </w:r>
          </w:p>
        </w:tc>
        <w:tc>
          <w:tcPr>
            <w:tcW w:w="1188" w:type="dxa"/>
          </w:tcPr>
          <w:p w14:paraId="5D340B0D" w14:textId="7B76A00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1186" w:type="dxa"/>
          </w:tcPr>
          <w:p w14:paraId="3098D0F5" w14:textId="762C55A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</w:tcPr>
          <w:p w14:paraId="71951BAC" w14:textId="0BCF39E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83</w:t>
            </w:r>
          </w:p>
        </w:tc>
        <w:tc>
          <w:tcPr>
            <w:tcW w:w="1445" w:type="dxa"/>
          </w:tcPr>
          <w:p w14:paraId="00537911" w14:textId="473C6F8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£100,000</w:t>
            </w:r>
          </w:p>
        </w:tc>
        <w:tc>
          <w:tcPr>
            <w:tcW w:w="1392" w:type="dxa"/>
          </w:tcPr>
          <w:p w14:paraId="1D584417" w14:textId="65E8111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£2.35m</w:t>
            </w:r>
          </w:p>
        </w:tc>
        <w:tc>
          <w:tcPr>
            <w:tcW w:w="1633" w:type="dxa"/>
          </w:tcPr>
          <w:p w14:paraId="47BAC74F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5E38E1B3" w14:textId="3C1333E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£1,301,131</w:t>
            </w:r>
          </w:p>
        </w:tc>
        <w:tc>
          <w:tcPr>
            <w:tcW w:w="1185" w:type="dxa"/>
          </w:tcPr>
          <w:p w14:paraId="72AC45ED" w14:textId="725A128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69</w:t>
            </w:r>
          </w:p>
        </w:tc>
        <w:tc>
          <w:tcPr>
            <w:tcW w:w="1207" w:type="dxa"/>
          </w:tcPr>
          <w:p w14:paraId="473772DC" w14:textId="4B50B7E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47</w:t>
            </w:r>
          </w:p>
        </w:tc>
      </w:tr>
      <w:tr w:rsidR="006313A3" w:rsidRPr="00C44751" w14:paraId="27FA97A1" w14:textId="77777777" w:rsidTr="008A2344">
        <w:trPr>
          <w:cantSplit/>
          <w:tblHeader/>
        </w:trPr>
        <w:tc>
          <w:tcPr>
            <w:tcW w:w="3772" w:type="dxa"/>
          </w:tcPr>
          <w:p w14:paraId="5D29EF57" w14:textId="4D81F60D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AG v VD</w:t>
            </w:r>
          </w:p>
          <w:p w14:paraId="4D074C96" w14:textId="31ABAE7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[2021] EWFC 9 </w:t>
            </w:r>
          </w:p>
        </w:tc>
        <w:tc>
          <w:tcPr>
            <w:tcW w:w="1188" w:type="dxa"/>
          </w:tcPr>
          <w:p w14:paraId="467A4758" w14:textId="6078F55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1186" w:type="dxa"/>
          </w:tcPr>
          <w:p w14:paraId="5C0FE00C" w14:textId="5F42FA4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  <w:shd w:val="clear" w:color="auto" w:fill="auto"/>
          </w:tcPr>
          <w:p w14:paraId="68130778" w14:textId="4ABF268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86</w:t>
            </w:r>
          </w:p>
        </w:tc>
        <w:tc>
          <w:tcPr>
            <w:tcW w:w="1445" w:type="dxa"/>
            <w:shd w:val="clear" w:color="auto" w:fill="auto"/>
          </w:tcPr>
          <w:p w14:paraId="3D128200" w14:textId="5C39EB9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£100,000</w:t>
            </w:r>
          </w:p>
        </w:tc>
        <w:tc>
          <w:tcPr>
            <w:tcW w:w="1392" w:type="dxa"/>
            <w:shd w:val="clear" w:color="auto" w:fill="auto"/>
          </w:tcPr>
          <w:p w14:paraId="0A121A10" w14:textId="420606D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£2.060m</w:t>
            </w:r>
          </w:p>
        </w:tc>
        <w:tc>
          <w:tcPr>
            <w:tcW w:w="1633" w:type="dxa"/>
            <w:shd w:val="clear" w:color="auto" w:fill="auto"/>
          </w:tcPr>
          <w:p w14:paraId="3AD2DFD7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737E860A" w14:textId="2CCFCC0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£1,086,056</w:t>
            </w:r>
          </w:p>
        </w:tc>
        <w:tc>
          <w:tcPr>
            <w:tcW w:w="1185" w:type="dxa"/>
          </w:tcPr>
          <w:p w14:paraId="5F1C83D4" w14:textId="6E5BF50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73</w:t>
            </w:r>
          </w:p>
        </w:tc>
        <w:tc>
          <w:tcPr>
            <w:tcW w:w="1207" w:type="dxa"/>
            <w:shd w:val="clear" w:color="auto" w:fill="auto"/>
          </w:tcPr>
          <w:p w14:paraId="57E9309B" w14:textId="56037E9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52</w:t>
            </w:r>
          </w:p>
        </w:tc>
      </w:tr>
      <w:tr w:rsidR="006313A3" w:rsidRPr="00C44751" w14:paraId="5F65D56E" w14:textId="77777777" w:rsidTr="008A2344">
        <w:trPr>
          <w:cantSplit/>
          <w:tblHeader/>
        </w:trPr>
        <w:tc>
          <w:tcPr>
            <w:tcW w:w="3772" w:type="dxa"/>
          </w:tcPr>
          <w:p w14:paraId="74826A09" w14:textId="0DC9388A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E v L</w:t>
            </w:r>
          </w:p>
          <w:p w14:paraId="5576B9DC" w14:textId="547910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[2021] EWFC 60</w:t>
            </w:r>
          </w:p>
        </w:tc>
        <w:tc>
          <w:tcPr>
            <w:tcW w:w="1188" w:type="dxa"/>
          </w:tcPr>
          <w:p w14:paraId="1189E288" w14:textId="4F9A3CC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1186" w:type="dxa"/>
          </w:tcPr>
          <w:p w14:paraId="71C42464" w14:textId="01047DE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  <w:shd w:val="clear" w:color="auto" w:fill="auto"/>
          </w:tcPr>
          <w:p w14:paraId="0CB4F7E2" w14:textId="2A7DA80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445" w:type="dxa"/>
            <w:shd w:val="clear" w:color="auto" w:fill="auto"/>
          </w:tcPr>
          <w:p w14:paraId="15964DC7" w14:textId="5E5B407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£90,047</w:t>
            </w:r>
          </w:p>
        </w:tc>
        <w:tc>
          <w:tcPr>
            <w:tcW w:w="1392" w:type="dxa"/>
            <w:shd w:val="clear" w:color="auto" w:fill="auto"/>
          </w:tcPr>
          <w:p w14:paraId="4232995E" w14:textId="001376A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£1.540m</w:t>
            </w:r>
          </w:p>
        </w:tc>
        <w:tc>
          <w:tcPr>
            <w:tcW w:w="1633" w:type="dxa"/>
            <w:shd w:val="clear" w:color="auto" w:fill="auto"/>
          </w:tcPr>
          <w:p w14:paraId="68EAA602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2A328F54" w14:textId="4A2AD99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£496,716</w:t>
            </w:r>
          </w:p>
        </w:tc>
        <w:tc>
          <w:tcPr>
            <w:tcW w:w="1185" w:type="dxa"/>
          </w:tcPr>
          <w:p w14:paraId="140760AB" w14:textId="3035ACF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81</w:t>
            </w:r>
          </w:p>
        </w:tc>
        <w:tc>
          <w:tcPr>
            <w:tcW w:w="1207" w:type="dxa"/>
            <w:shd w:val="clear" w:color="auto" w:fill="auto"/>
          </w:tcPr>
          <w:p w14:paraId="70B15DBB" w14:textId="63FA4A7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62</w:t>
            </w:r>
          </w:p>
        </w:tc>
      </w:tr>
      <w:tr w:rsidR="006313A3" w:rsidRPr="00C44751" w14:paraId="1240DC9A" w14:textId="77777777" w:rsidTr="001644EB">
        <w:trPr>
          <w:cantSplit/>
          <w:tblHeader/>
        </w:trPr>
        <w:tc>
          <w:tcPr>
            <w:tcW w:w="3772" w:type="dxa"/>
            <w:vAlign w:val="center"/>
          </w:tcPr>
          <w:p w14:paraId="78F4C4A5" w14:textId="2E980E12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lastRenderedPageBreak/>
              <w:t>Case</w:t>
            </w:r>
          </w:p>
        </w:tc>
        <w:tc>
          <w:tcPr>
            <w:tcW w:w="1188" w:type="dxa"/>
            <w:vAlign w:val="center"/>
          </w:tcPr>
          <w:p w14:paraId="6128DE55" w14:textId="1A6081D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Age of receiving party</w:t>
            </w:r>
          </w:p>
        </w:tc>
        <w:tc>
          <w:tcPr>
            <w:tcW w:w="1186" w:type="dxa"/>
            <w:vAlign w:val="center"/>
          </w:tcPr>
          <w:p w14:paraId="77E64E66" w14:textId="0362AD0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Gender of receiving party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95A91FE" w14:textId="7B95237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Life expectancy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29FAFB1" w14:textId="237F377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Annual income need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323DACA" w14:textId="6280C8E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Capital sum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18D47C8" w14:textId="01A7D72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Surplus/shortfall (cautious)</w:t>
            </w:r>
          </w:p>
        </w:tc>
        <w:tc>
          <w:tcPr>
            <w:tcW w:w="1185" w:type="dxa"/>
            <w:vAlign w:val="center"/>
          </w:tcPr>
          <w:p w14:paraId="3407B0AE" w14:textId="1EF5C47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Projected depletion/ deficit age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611C1B4" w14:textId="557EE62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Age of receiving party today</w:t>
            </w:r>
          </w:p>
        </w:tc>
      </w:tr>
      <w:tr w:rsidR="006313A3" w:rsidRPr="00C44751" w14:paraId="70344D4F" w14:textId="77777777" w:rsidTr="008A2344">
        <w:trPr>
          <w:cantSplit/>
          <w:tblHeader/>
        </w:trPr>
        <w:tc>
          <w:tcPr>
            <w:tcW w:w="3772" w:type="dxa"/>
          </w:tcPr>
          <w:p w14:paraId="5022C3AA" w14:textId="7B8ABFD3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A v M</w:t>
            </w:r>
          </w:p>
          <w:p w14:paraId="35B92558" w14:textId="0D9450B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[2021] EWFC 89</w:t>
            </w:r>
          </w:p>
        </w:tc>
        <w:tc>
          <w:tcPr>
            <w:tcW w:w="1188" w:type="dxa"/>
          </w:tcPr>
          <w:p w14:paraId="480E26BF" w14:textId="35D73EF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186" w:type="dxa"/>
          </w:tcPr>
          <w:p w14:paraId="61F13FA8" w14:textId="5FDD20F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  <w:shd w:val="clear" w:color="auto" w:fill="auto"/>
          </w:tcPr>
          <w:p w14:paraId="7F23FACD" w14:textId="494D629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445" w:type="dxa"/>
            <w:shd w:val="clear" w:color="auto" w:fill="auto"/>
          </w:tcPr>
          <w:p w14:paraId="22598475" w14:textId="7DD8C52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£325,000</w:t>
            </w:r>
          </w:p>
        </w:tc>
        <w:tc>
          <w:tcPr>
            <w:tcW w:w="1392" w:type="dxa"/>
            <w:shd w:val="clear" w:color="auto" w:fill="auto"/>
          </w:tcPr>
          <w:p w14:paraId="5F3B4B41" w14:textId="52AE1C82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£6,483,623</w:t>
            </w:r>
          </w:p>
        </w:tc>
        <w:tc>
          <w:tcPr>
            <w:tcW w:w="1633" w:type="dxa"/>
            <w:shd w:val="clear" w:color="auto" w:fill="auto"/>
          </w:tcPr>
          <w:p w14:paraId="39F78904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00C2D2C9" w14:textId="60B9261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£2,186,861</w:t>
            </w:r>
          </w:p>
        </w:tc>
        <w:tc>
          <w:tcPr>
            <w:tcW w:w="1185" w:type="dxa"/>
          </w:tcPr>
          <w:p w14:paraId="769E88A3" w14:textId="0E31B6F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207" w:type="dxa"/>
            <w:shd w:val="clear" w:color="auto" w:fill="auto"/>
          </w:tcPr>
          <w:p w14:paraId="4D1D1826" w14:textId="7A1444C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59</w:t>
            </w:r>
          </w:p>
        </w:tc>
      </w:tr>
      <w:tr w:rsidR="006313A3" w:rsidRPr="00C44751" w14:paraId="229BFB70" w14:textId="77777777" w:rsidTr="008A2344">
        <w:trPr>
          <w:cantSplit/>
          <w:tblHeader/>
        </w:trPr>
        <w:tc>
          <w:tcPr>
            <w:tcW w:w="3772" w:type="dxa"/>
          </w:tcPr>
          <w:p w14:paraId="01912A79" w14:textId="14EDFC9D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WC v HC</w:t>
            </w:r>
          </w:p>
          <w:p w14:paraId="348CA20E" w14:textId="6C20392B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[2022] 4 WLR 65</w:t>
            </w:r>
          </w:p>
        </w:tc>
        <w:tc>
          <w:tcPr>
            <w:tcW w:w="1188" w:type="dxa"/>
          </w:tcPr>
          <w:p w14:paraId="1987292E" w14:textId="2EA3347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1186" w:type="dxa"/>
          </w:tcPr>
          <w:p w14:paraId="71438DBE" w14:textId="2E12C58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  <w:tc>
          <w:tcPr>
            <w:tcW w:w="1190" w:type="dxa"/>
            <w:shd w:val="clear" w:color="auto" w:fill="auto"/>
          </w:tcPr>
          <w:p w14:paraId="47A1AF87" w14:textId="62823D1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86</w:t>
            </w:r>
          </w:p>
        </w:tc>
        <w:tc>
          <w:tcPr>
            <w:tcW w:w="1445" w:type="dxa"/>
            <w:shd w:val="clear" w:color="auto" w:fill="auto"/>
          </w:tcPr>
          <w:p w14:paraId="20D7B17A" w14:textId="6E18021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£150,000</w:t>
            </w:r>
          </w:p>
        </w:tc>
        <w:tc>
          <w:tcPr>
            <w:tcW w:w="1392" w:type="dxa"/>
            <w:shd w:val="clear" w:color="auto" w:fill="auto"/>
          </w:tcPr>
          <w:p w14:paraId="0DC04A39" w14:textId="5631667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£3.319m </w:t>
            </w:r>
          </w:p>
        </w:tc>
        <w:tc>
          <w:tcPr>
            <w:tcW w:w="1633" w:type="dxa"/>
            <w:shd w:val="clear" w:color="auto" w:fill="auto"/>
          </w:tcPr>
          <w:p w14:paraId="452477EC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24EC2953" w14:textId="3917124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£1,440,195</w:t>
            </w:r>
          </w:p>
        </w:tc>
        <w:tc>
          <w:tcPr>
            <w:tcW w:w="1185" w:type="dxa"/>
          </w:tcPr>
          <w:p w14:paraId="274363F8" w14:textId="4A3B072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75</w:t>
            </w:r>
          </w:p>
        </w:tc>
        <w:tc>
          <w:tcPr>
            <w:tcW w:w="1207" w:type="dxa"/>
            <w:shd w:val="clear" w:color="auto" w:fill="auto"/>
          </w:tcPr>
          <w:p w14:paraId="12FA2CF9" w14:textId="3AECBE0A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52</w:t>
            </w:r>
          </w:p>
        </w:tc>
      </w:tr>
      <w:tr w:rsidR="006313A3" w:rsidRPr="00C44751" w14:paraId="42586932" w14:textId="77777777" w:rsidTr="008A2344">
        <w:trPr>
          <w:cantSplit/>
          <w:tblHeader/>
        </w:trPr>
        <w:tc>
          <w:tcPr>
            <w:tcW w:w="3772" w:type="dxa"/>
          </w:tcPr>
          <w:p w14:paraId="32B75621" w14:textId="0900C95D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Pierburg</w:t>
            </w:r>
            <w:proofErr w:type="spellEnd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v </w:t>
            </w:r>
            <w:proofErr w:type="spellStart"/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Pierburg</w:t>
            </w:r>
            <w:proofErr w:type="spellEnd"/>
          </w:p>
          <w:p w14:paraId="0D07B2B1" w14:textId="41531EC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[2022] EWHC 701</w:t>
            </w:r>
          </w:p>
        </w:tc>
        <w:tc>
          <w:tcPr>
            <w:tcW w:w="1188" w:type="dxa"/>
          </w:tcPr>
          <w:p w14:paraId="00F0AB01" w14:textId="6D25D5B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1186" w:type="dxa"/>
          </w:tcPr>
          <w:p w14:paraId="2BDD04D4" w14:textId="4FD4798C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  <w:shd w:val="clear" w:color="auto" w:fill="auto"/>
          </w:tcPr>
          <w:p w14:paraId="590F0D16" w14:textId="00CB1A2D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88</w:t>
            </w:r>
          </w:p>
        </w:tc>
        <w:tc>
          <w:tcPr>
            <w:tcW w:w="1445" w:type="dxa"/>
            <w:shd w:val="clear" w:color="auto" w:fill="auto"/>
          </w:tcPr>
          <w:p w14:paraId="3175E2B1" w14:textId="6E29058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£400,000</w:t>
            </w:r>
          </w:p>
        </w:tc>
        <w:tc>
          <w:tcPr>
            <w:tcW w:w="1392" w:type="dxa"/>
            <w:shd w:val="clear" w:color="auto" w:fill="auto"/>
          </w:tcPr>
          <w:p w14:paraId="12866C6E" w14:textId="4A0F5C8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£4.750m</w:t>
            </w:r>
          </w:p>
        </w:tc>
        <w:tc>
          <w:tcPr>
            <w:tcW w:w="1633" w:type="dxa"/>
            <w:shd w:val="clear" w:color="auto" w:fill="auto"/>
          </w:tcPr>
          <w:p w14:paraId="6C526EE2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49FA806B" w14:textId="3E70113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£1,736,995</w:t>
            </w:r>
          </w:p>
        </w:tc>
        <w:tc>
          <w:tcPr>
            <w:tcW w:w="1185" w:type="dxa"/>
          </w:tcPr>
          <w:p w14:paraId="57FEA951" w14:textId="7CAAFFD2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84</w:t>
            </w:r>
          </w:p>
        </w:tc>
        <w:tc>
          <w:tcPr>
            <w:tcW w:w="1207" w:type="dxa"/>
            <w:shd w:val="clear" w:color="auto" w:fill="auto"/>
          </w:tcPr>
          <w:p w14:paraId="2A1D5526" w14:textId="5F5EEEDE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72</w:t>
            </w:r>
          </w:p>
        </w:tc>
      </w:tr>
      <w:tr w:rsidR="006313A3" w:rsidRPr="00C44751" w14:paraId="0E5E9C5D" w14:textId="77777777" w:rsidTr="008A2344">
        <w:trPr>
          <w:cantSplit/>
          <w:tblHeader/>
        </w:trPr>
        <w:tc>
          <w:tcPr>
            <w:tcW w:w="3772" w:type="dxa"/>
          </w:tcPr>
          <w:p w14:paraId="4273EA4F" w14:textId="7E399C58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YC v ZC</w:t>
            </w:r>
          </w:p>
          <w:p w14:paraId="6B264E57" w14:textId="33D8C0CE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[2022] EWFC 137</w:t>
            </w:r>
          </w:p>
        </w:tc>
        <w:tc>
          <w:tcPr>
            <w:tcW w:w="1188" w:type="dxa"/>
          </w:tcPr>
          <w:p w14:paraId="66B272A5" w14:textId="5C51327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1186" w:type="dxa"/>
          </w:tcPr>
          <w:p w14:paraId="66E50366" w14:textId="2F511240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  <w:tc>
          <w:tcPr>
            <w:tcW w:w="1190" w:type="dxa"/>
            <w:shd w:val="clear" w:color="auto" w:fill="auto"/>
          </w:tcPr>
          <w:p w14:paraId="7AC049A0" w14:textId="30BBE70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445" w:type="dxa"/>
            <w:shd w:val="clear" w:color="auto" w:fill="auto"/>
          </w:tcPr>
          <w:p w14:paraId="3DD57CB5" w14:textId="2F45870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£30,000</w:t>
            </w:r>
          </w:p>
        </w:tc>
        <w:tc>
          <w:tcPr>
            <w:tcW w:w="1392" w:type="dxa"/>
            <w:shd w:val="clear" w:color="auto" w:fill="auto"/>
          </w:tcPr>
          <w:p w14:paraId="421DEFB7" w14:textId="63987574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£421,000</w:t>
            </w:r>
          </w:p>
        </w:tc>
        <w:tc>
          <w:tcPr>
            <w:tcW w:w="1633" w:type="dxa"/>
            <w:shd w:val="clear" w:color="auto" w:fill="auto"/>
          </w:tcPr>
          <w:p w14:paraId="70EA8D3D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11820FA8" w14:textId="73F09E0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£186,672</w:t>
            </w:r>
          </w:p>
        </w:tc>
        <w:tc>
          <w:tcPr>
            <w:tcW w:w="1185" w:type="dxa"/>
          </w:tcPr>
          <w:p w14:paraId="5B11699F" w14:textId="74A82D96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207" w:type="dxa"/>
            <w:shd w:val="clear" w:color="auto" w:fill="auto"/>
          </w:tcPr>
          <w:p w14:paraId="459F6125" w14:textId="5FB26D2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59</w:t>
            </w:r>
          </w:p>
        </w:tc>
      </w:tr>
      <w:tr w:rsidR="006313A3" w:rsidRPr="00C44751" w14:paraId="59539595" w14:textId="77777777" w:rsidTr="008A2344">
        <w:trPr>
          <w:cantSplit/>
          <w:tblHeader/>
        </w:trPr>
        <w:tc>
          <w:tcPr>
            <w:tcW w:w="3772" w:type="dxa"/>
          </w:tcPr>
          <w:p w14:paraId="0DC7F435" w14:textId="032FD894" w:rsidR="006313A3" w:rsidRPr="00C44751" w:rsidRDefault="006313A3" w:rsidP="006313A3">
            <w:pPr>
              <w:jc w:val="center"/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i/>
                <w:iCs/>
                <w:sz w:val="18"/>
                <w:szCs w:val="18"/>
                <w:shd w:val="clear" w:color="auto" w:fill="FFFFFF"/>
              </w:rPr>
              <w:t>TM v KM</w:t>
            </w:r>
          </w:p>
          <w:p w14:paraId="010F753E" w14:textId="6E50EC2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[2022] EWFC 155 </w:t>
            </w:r>
          </w:p>
        </w:tc>
        <w:tc>
          <w:tcPr>
            <w:tcW w:w="1188" w:type="dxa"/>
          </w:tcPr>
          <w:p w14:paraId="40AC2461" w14:textId="21DEE31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186" w:type="dxa"/>
          </w:tcPr>
          <w:p w14:paraId="26FC6D90" w14:textId="1F216EDF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Female</w:t>
            </w:r>
          </w:p>
        </w:tc>
        <w:tc>
          <w:tcPr>
            <w:tcW w:w="1190" w:type="dxa"/>
            <w:shd w:val="clear" w:color="auto" w:fill="auto"/>
          </w:tcPr>
          <w:p w14:paraId="3D03FC5D" w14:textId="2FADD6C5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1445" w:type="dxa"/>
            <w:shd w:val="clear" w:color="auto" w:fill="auto"/>
          </w:tcPr>
          <w:p w14:paraId="5CF54776" w14:textId="1D59E151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£175,000</w:t>
            </w:r>
          </w:p>
        </w:tc>
        <w:tc>
          <w:tcPr>
            <w:tcW w:w="1392" w:type="dxa"/>
            <w:shd w:val="clear" w:color="auto" w:fill="auto"/>
          </w:tcPr>
          <w:p w14:paraId="48C3653D" w14:textId="31212C98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£4m</w:t>
            </w:r>
          </w:p>
        </w:tc>
        <w:tc>
          <w:tcPr>
            <w:tcW w:w="1633" w:type="dxa"/>
            <w:shd w:val="clear" w:color="auto" w:fill="auto"/>
          </w:tcPr>
          <w:p w14:paraId="7E73A77E" w14:textId="77777777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Minus</w:t>
            </w:r>
          </w:p>
          <w:p w14:paraId="0B0FBA2B" w14:textId="4AF0442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£1,801,070</w:t>
            </w:r>
          </w:p>
        </w:tc>
        <w:tc>
          <w:tcPr>
            <w:tcW w:w="1185" w:type="dxa"/>
          </w:tcPr>
          <w:p w14:paraId="1DB3B455" w14:textId="0C7167C3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1207" w:type="dxa"/>
            <w:shd w:val="clear" w:color="auto" w:fill="auto"/>
          </w:tcPr>
          <w:p w14:paraId="7565B166" w14:textId="460DE269" w:rsidR="006313A3" w:rsidRPr="00C44751" w:rsidRDefault="006313A3" w:rsidP="006313A3">
            <w:pPr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44751">
              <w:rPr>
                <w:rFonts w:cstheme="minorHAnsi"/>
                <w:sz w:val="18"/>
                <w:szCs w:val="18"/>
                <w:shd w:val="clear" w:color="auto" w:fill="FFFFFF"/>
              </w:rPr>
              <w:t>50</w:t>
            </w:r>
          </w:p>
        </w:tc>
      </w:tr>
    </w:tbl>
    <w:p w14:paraId="35ED7B5E" w14:textId="77777777" w:rsidR="00471F6F" w:rsidRPr="00C44751" w:rsidRDefault="00471F6F" w:rsidP="00CA1535">
      <w:pPr>
        <w:rPr>
          <w:rFonts w:cstheme="minorHAnsi"/>
          <w:sz w:val="18"/>
          <w:szCs w:val="18"/>
          <w:shd w:val="clear" w:color="auto" w:fill="FFFFFF"/>
        </w:rPr>
      </w:pPr>
    </w:p>
    <w:sectPr w:rsidR="00471F6F" w:rsidRPr="00C44751" w:rsidSect="00C44751">
      <w:headerReference w:type="even" r:id="rId8"/>
      <w:footerReference w:type="even" r:id="rId9"/>
      <w:headerReference w:type="first" r:id="rId10"/>
      <w:footerReference w:type="first" r:id="rId11"/>
      <w:type w:val="continuous"/>
      <w:pgSz w:w="15139" w:h="9923" w:orient="landscape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EC46" w14:textId="77777777" w:rsidR="00BA34C0" w:rsidRDefault="00BA34C0" w:rsidP="000C431C">
      <w:r>
        <w:separator/>
      </w:r>
    </w:p>
  </w:endnote>
  <w:endnote w:type="continuationSeparator" w:id="0">
    <w:p w14:paraId="29D3DF30" w14:textId="77777777" w:rsidR="00BA34C0" w:rsidRDefault="00BA34C0" w:rsidP="000C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69DC" w14:textId="77777777" w:rsidR="00471F6F" w:rsidRDefault="00471F6F">
    <w:pPr>
      <w:pStyle w:val="Footer"/>
    </w:pPr>
  </w:p>
  <w:p w14:paraId="0DFC5DD8" w14:textId="77777777" w:rsidR="000C431C" w:rsidRDefault="000C4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C52F" w14:textId="77777777" w:rsidR="00471F6F" w:rsidRDefault="00471F6F">
    <w:pPr>
      <w:pStyle w:val="Footer"/>
    </w:pPr>
  </w:p>
  <w:p w14:paraId="0C60DF2A" w14:textId="77777777" w:rsidR="000C431C" w:rsidRDefault="000C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4122" w14:textId="77777777" w:rsidR="00BA34C0" w:rsidRDefault="00BA34C0" w:rsidP="000C431C">
      <w:r>
        <w:separator/>
      </w:r>
    </w:p>
  </w:footnote>
  <w:footnote w:type="continuationSeparator" w:id="0">
    <w:p w14:paraId="62CF8B75" w14:textId="77777777" w:rsidR="00BA34C0" w:rsidRDefault="00BA34C0" w:rsidP="000C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48EE" w14:textId="77777777" w:rsidR="00471F6F" w:rsidRDefault="00471F6F">
    <w:pPr>
      <w:pStyle w:val="Header"/>
    </w:pPr>
  </w:p>
  <w:p w14:paraId="6527B06E" w14:textId="77777777" w:rsidR="000C431C" w:rsidRDefault="000C4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8A8E2" w14:textId="77777777" w:rsidR="00471F6F" w:rsidRDefault="00471F6F">
    <w:pPr>
      <w:pStyle w:val="Header"/>
    </w:pPr>
  </w:p>
  <w:p w14:paraId="39DEC968" w14:textId="77777777" w:rsidR="000C431C" w:rsidRDefault="000C4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3C3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6576C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53D61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74826"/>
    <w:multiLevelType w:val="hybridMultilevel"/>
    <w:tmpl w:val="354E5E44"/>
    <w:lvl w:ilvl="0" w:tplc="E38AD66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FD9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63282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74407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45D14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44062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4629E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C0E82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471EF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1370D"/>
    <w:multiLevelType w:val="multilevel"/>
    <w:tmpl w:val="6224999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D31F5E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C2FDC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25C7C"/>
    <w:multiLevelType w:val="hybridMultilevel"/>
    <w:tmpl w:val="11286F06"/>
    <w:lvl w:ilvl="0" w:tplc="C6E02CA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765E"/>
    <w:multiLevelType w:val="hybridMultilevel"/>
    <w:tmpl w:val="ABD6E0FE"/>
    <w:lvl w:ilvl="0" w:tplc="01186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B2C46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507998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B51E2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F4FFB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71716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21C22"/>
    <w:multiLevelType w:val="multilevel"/>
    <w:tmpl w:val="0B7A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F3592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770AF"/>
    <w:multiLevelType w:val="multilevel"/>
    <w:tmpl w:val="8B98AD8C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35210A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3E101C"/>
    <w:multiLevelType w:val="multilevel"/>
    <w:tmpl w:val="59C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0449245">
    <w:abstractNumId w:val="16"/>
  </w:num>
  <w:num w:numId="2" w16cid:durableId="1105806850">
    <w:abstractNumId w:val="3"/>
  </w:num>
  <w:num w:numId="3" w16cid:durableId="64114245">
    <w:abstractNumId w:val="15"/>
  </w:num>
  <w:num w:numId="4" w16cid:durableId="1821191607">
    <w:abstractNumId w:val="22"/>
    <w:lvlOverride w:ilvl="0">
      <w:startOverride w:val="101"/>
    </w:lvlOverride>
  </w:num>
  <w:num w:numId="5" w16cid:durableId="1821191607">
    <w:abstractNumId w:val="22"/>
    <w:lvlOverride w:ilvl="0">
      <w:startOverride w:val="102"/>
    </w:lvlOverride>
  </w:num>
  <w:num w:numId="6" w16cid:durableId="1468818918">
    <w:abstractNumId w:val="12"/>
  </w:num>
  <w:num w:numId="7" w16cid:durableId="59721150">
    <w:abstractNumId w:val="24"/>
  </w:num>
  <w:num w:numId="8" w16cid:durableId="728309718">
    <w:abstractNumId w:val="11"/>
    <w:lvlOverride w:ilvl="0">
      <w:startOverride w:val="127"/>
    </w:lvlOverride>
  </w:num>
  <w:num w:numId="9" w16cid:durableId="2631688">
    <w:abstractNumId w:val="9"/>
  </w:num>
  <w:num w:numId="10" w16cid:durableId="458038811">
    <w:abstractNumId w:val="13"/>
    <w:lvlOverride w:ilvl="0">
      <w:startOverride w:val="57"/>
    </w:lvlOverride>
  </w:num>
  <w:num w:numId="11" w16cid:durableId="458038811">
    <w:abstractNumId w:val="13"/>
    <w:lvlOverride w:ilvl="0">
      <w:startOverride w:val="58"/>
    </w:lvlOverride>
  </w:num>
  <w:num w:numId="12" w16cid:durableId="458038811">
    <w:abstractNumId w:val="13"/>
    <w:lvlOverride w:ilvl="0">
      <w:startOverride w:val="59"/>
    </w:lvlOverride>
  </w:num>
  <w:num w:numId="13" w16cid:durableId="458038811">
    <w:abstractNumId w:val="13"/>
    <w:lvlOverride w:ilvl="0">
      <w:startOverride w:val="60"/>
    </w:lvlOverride>
  </w:num>
  <w:num w:numId="14" w16cid:durableId="586614975">
    <w:abstractNumId w:val="4"/>
    <w:lvlOverride w:ilvl="0">
      <w:startOverride w:val="85"/>
    </w:lvlOverride>
  </w:num>
  <w:num w:numId="15" w16cid:durableId="1201624563">
    <w:abstractNumId w:val="0"/>
  </w:num>
  <w:num w:numId="16" w16cid:durableId="2131707127">
    <w:abstractNumId w:val="19"/>
    <w:lvlOverride w:ilvl="0">
      <w:startOverride w:val="83"/>
    </w:lvlOverride>
  </w:num>
  <w:num w:numId="17" w16cid:durableId="1952742103">
    <w:abstractNumId w:val="5"/>
  </w:num>
  <w:num w:numId="18" w16cid:durableId="817112">
    <w:abstractNumId w:val="7"/>
    <w:lvlOverride w:ilvl="0">
      <w:startOverride w:val="44"/>
    </w:lvlOverride>
  </w:num>
  <w:num w:numId="19" w16cid:durableId="682779047">
    <w:abstractNumId w:val="20"/>
  </w:num>
  <w:num w:numId="20" w16cid:durableId="2034721780">
    <w:abstractNumId w:val="2"/>
    <w:lvlOverride w:ilvl="0">
      <w:startOverride w:val="40"/>
    </w:lvlOverride>
  </w:num>
  <w:num w:numId="21" w16cid:durableId="997726512">
    <w:abstractNumId w:val="25"/>
  </w:num>
  <w:num w:numId="22" w16cid:durableId="312025578">
    <w:abstractNumId w:val="6"/>
    <w:lvlOverride w:ilvl="0">
      <w:startOverride w:val="87"/>
    </w:lvlOverride>
  </w:num>
  <w:num w:numId="23" w16cid:durableId="1194461116">
    <w:abstractNumId w:val="10"/>
  </w:num>
  <w:num w:numId="24" w16cid:durableId="695084776">
    <w:abstractNumId w:val="8"/>
    <w:lvlOverride w:ilvl="0">
      <w:startOverride w:val="100"/>
    </w:lvlOverride>
  </w:num>
  <w:num w:numId="25" w16cid:durableId="745760293">
    <w:abstractNumId w:val="17"/>
  </w:num>
  <w:num w:numId="26" w16cid:durableId="1903563350">
    <w:abstractNumId w:val="23"/>
    <w:lvlOverride w:ilvl="0">
      <w:startOverride w:val="161"/>
    </w:lvlOverride>
  </w:num>
  <w:num w:numId="27" w16cid:durableId="1903563350">
    <w:abstractNumId w:val="23"/>
    <w:lvlOverride w:ilvl="0">
      <w:startOverride w:val="162"/>
    </w:lvlOverride>
  </w:num>
  <w:num w:numId="28" w16cid:durableId="117726908">
    <w:abstractNumId w:val="1"/>
  </w:num>
  <w:num w:numId="29" w16cid:durableId="88241501">
    <w:abstractNumId w:val="18"/>
    <w:lvlOverride w:ilvl="0">
      <w:startOverride w:val="76"/>
    </w:lvlOverride>
  </w:num>
  <w:num w:numId="30" w16cid:durableId="1483891318">
    <w:abstractNumId w:val="21"/>
  </w:num>
  <w:num w:numId="31" w16cid:durableId="982737108">
    <w:abstractNumId w:val="14"/>
    <w:lvlOverride w:ilvl="0">
      <w:startOverride w:val="50"/>
    </w:lvlOverride>
  </w:num>
  <w:num w:numId="32" w16cid:durableId="982737108">
    <w:abstractNumId w:val="14"/>
    <w:lvlOverride w:ilvl="0">
      <w:startOverride w:val="51"/>
    </w:lvlOverride>
  </w:num>
  <w:num w:numId="33" w16cid:durableId="6621962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F8"/>
    <w:rsid w:val="00004BD0"/>
    <w:rsid w:val="00005182"/>
    <w:rsid w:val="000131A4"/>
    <w:rsid w:val="00021A59"/>
    <w:rsid w:val="00024872"/>
    <w:rsid w:val="00025D43"/>
    <w:rsid w:val="00030F19"/>
    <w:rsid w:val="00035F73"/>
    <w:rsid w:val="00052C8E"/>
    <w:rsid w:val="00056912"/>
    <w:rsid w:val="00072C35"/>
    <w:rsid w:val="000759EA"/>
    <w:rsid w:val="00087694"/>
    <w:rsid w:val="00093CBF"/>
    <w:rsid w:val="000A1FFC"/>
    <w:rsid w:val="000A23A5"/>
    <w:rsid w:val="000A2645"/>
    <w:rsid w:val="000A7B6B"/>
    <w:rsid w:val="000B7756"/>
    <w:rsid w:val="000B77F2"/>
    <w:rsid w:val="000C1521"/>
    <w:rsid w:val="000C15A4"/>
    <w:rsid w:val="000C431C"/>
    <w:rsid w:val="000F4B75"/>
    <w:rsid w:val="000F56F5"/>
    <w:rsid w:val="0010711D"/>
    <w:rsid w:val="0011055F"/>
    <w:rsid w:val="00113C13"/>
    <w:rsid w:val="001267E1"/>
    <w:rsid w:val="001333F4"/>
    <w:rsid w:val="001335F0"/>
    <w:rsid w:val="00140F0C"/>
    <w:rsid w:val="001417D7"/>
    <w:rsid w:val="001506FA"/>
    <w:rsid w:val="00152BBD"/>
    <w:rsid w:val="00185B89"/>
    <w:rsid w:val="00185C0C"/>
    <w:rsid w:val="0019053C"/>
    <w:rsid w:val="001918F6"/>
    <w:rsid w:val="00194E90"/>
    <w:rsid w:val="00196C6B"/>
    <w:rsid w:val="001B0E67"/>
    <w:rsid w:val="001B5205"/>
    <w:rsid w:val="001C378A"/>
    <w:rsid w:val="001C451E"/>
    <w:rsid w:val="001D0890"/>
    <w:rsid w:val="001D289C"/>
    <w:rsid w:val="001D7BCE"/>
    <w:rsid w:val="001E0AE6"/>
    <w:rsid w:val="001E3EEB"/>
    <w:rsid w:val="001E55D2"/>
    <w:rsid w:val="001E5C72"/>
    <w:rsid w:val="001F010E"/>
    <w:rsid w:val="001F7293"/>
    <w:rsid w:val="0020239A"/>
    <w:rsid w:val="00204721"/>
    <w:rsid w:val="00205FAF"/>
    <w:rsid w:val="00207E0E"/>
    <w:rsid w:val="0021381D"/>
    <w:rsid w:val="0021445A"/>
    <w:rsid w:val="002214CB"/>
    <w:rsid w:val="00221560"/>
    <w:rsid w:val="00222531"/>
    <w:rsid w:val="00230684"/>
    <w:rsid w:val="00242F70"/>
    <w:rsid w:val="0024675C"/>
    <w:rsid w:val="00246C41"/>
    <w:rsid w:val="00246C97"/>
    <w:rsid w:val="00247EB1"/>
    <w:rsid w:val="00251449"/>
    <w:rsid w:val="0025359A"/>
    <w:rsid w:val="0026097B"/>
    <w:rsid w:val="00266B60"/>
    <w:rsid w:val="00273A40"/>
    <w:rsid w:val="00284552"/>
    <w:rsid w:val="00285DD4"/>
    <w:rsid w:val="002A7D44"/>
    <w:rsid w:val="002C1E1D"/>
    <w:rsid w:val="002C4269"/>
    <w:rsid w:val="002D7FFB"/>
    <w:rsid w:val="002F1FFC"/>
    <w:rsid w:val="002F7CB8"/>
    <w:rsid w:val="002F7E22"/>
    <w:rsid w:val="00310CF6"/>
    <w:rsid w:val="003229AC"/>
    <w:rsid w:val="003318E2"/>
    <w:rsid w:val="003454BD"/>
    <w:rsid w:val="00346F73"/>
    <w:rsid w:val="00354C93"/>
    <w:rsid w:val="003643D3"/>
    <w:rsid w:val="003802DD"/>
    <w:rsid w:val="003849D1"/>
    <w:rsid w:val="00394E38"/>
    <w:rsid w:val="003D2B96"/>
    <w:rsid w:val="003E11F0"/>
    <w:rsid w:val="003E159B"/>
    <w:rsid w:val="004036AD"/>
    <w:rsid w:val="00403B9E"/>
    <w:rsid w:val="004072A6"/>
    <w:rsid w:val="004076AC"/>
    <w:rsid w:val="00411C2B"/>
    <w:rsid w:val="00411C4C"/>
    <w:rsid w:val="0041338E"/>
    <w:rsid w:val="00415A10"/>
    <w:rsid w:val="00424956"/>
    <w:rsid w:val="004250DE"/>
    <w:rsid w:val="0043091D"/>
    <w:rsid w:val="0043515A"/>
    <w:rsid w:val="00436EAC"/>
    <w:rsid w:val="004410B1"/>
    <w:rsid w:val="00455476"/>
    <w:rsid w:val="00471841"/>
    <w:rsid w:val="00471F6F"/>
    <w:rsid w:val="00472B74"/>
    <w:rsid w:val="00486ED6"/>
    <w:rsid w:val="004944FF"/>
    <w:rsid w:val="0049753A"/>
    <w:rsid w:val="004A0BCE"/>
    <w:rsid w:val="004A264A"/>
    <w:rsid w:val="004A62CF"/>
    <w:rsid w:val="004A6847"/>
    <w:rsid w:val="004A6E35"/>
    <w:rsid w:val="004B1E50"/>
    <w:rsid w:val="004B772A"/>
    <w:rsid w:val="004C116B"/>
    <w:rsid w:val="004D65A9"/>
    <w:rsid w:val="004E2A47"/>
    <w:rsid w:val="004E2AA5"/>
    <w:rsid w:val="0050688C"/>
    <w:rsid w:val="005130B7"/>
    <w:rsid w:val="0052173A"/>
    <w:rsid w:val="0053537B"/>
    <w:rsid w:val="00542539"/>
    <w:rsid w:val="005425D3"/>
    <w:rsid w:val="005564F8"/>
    <w:rsid w:val="00571956"/>
    <w:rsid w:val="00595D2A"/>
    <w:rsid w:val="005A3F92"/>
    <w:rsid w:val="005A5DB7"/>
    <w:rsid w:val="005B4E94"/>
    <w:rsid w:val="005B61C6"/>
    <w:rsid w:val="005E1C01"/>
    <w:rsid w:val="005E5D7A"/>
    <w:rsid w:val="005F3538"/>
    <w:rsid w:val="005F7A85"/>
    <w:rsid w:val="006079B5"/>
    <w:rsid w:val="00610893"/>
    <w:rsid w:val="00614493"/>
    <w:rsid w:val="0061645D"/>
    <w:rsid w:val="006255E4"/>
    <w:rsid w:val="006313A3"/>
    <w:rsid w:val="006408F9"/>
    <w:rsid w:val="0064526A"/>
    <w:rsid w:val="006527B3"/>
    <w:rsid w:val="00657A16"/>
    <w:rsid w:val="006821C5"/>
    <w:rsid w:val="0069472E"/>
    <w:rsid w:val="00697095"/>
    <w:rsid w:val="006B09EA"/>
    <w:rsid w:val="006B178D"/>
    <w:rsid w:val="006B6C9B"/>
    <w:rsid w:val="006C47E0"/>
    <w:rsid w:val="006C7FCD"/>
    <w:rsid w:val="006E254C"/>
    <w:rsid w:val="006F20A3"/>
    <w:rsid w:val="006F354D"/>
    <w:rsid w:val="006F5CBA"/>
    <w:rsid w:val="00707BE1"/>
    <w:rsid w:val="00715E53"/>
    <w:rsid w:val="007235E5"/>
    <w:rsid w:val="00745B73"/>
    <w:rsid w:val="007460A9"/>
    <w:rsid w:val="00750694"/>
    <w:rsid w:val="0075102A"/>
    <w:rsid w:val="00751925"/>
    <w:rsid w:val="00754CBD"/>
    <w:rsid w:val="00756087"/>
    <w:rsid w:val="0078692C"/>
    <w:rsid w:val="007A1D54"/>
    <w:rsid w:val="007A788B"/>
    <w:rsid w:val="007C3CCF"/>
    <w:rsid w:val="007C78E9"/>
    <w:rsid w:val="008029CF"/>
    <w:rsid w:val="00807B12"/>
    <w:rsid w:val="00811FAE"/>
    <w:rsid w:val="008312A7"/>
    <w:rsid w:val="00850B78"/>
    <w:rsid w:val="00852D78"/>
    <w:rsid w:val="008668C6"/>
    <w:rsid w:val="00873FC3"/>
    <w:rsid w:val="00874FE9"/>
    <w:rsid w:val="00876A40"/>
    <w:rsid w:val="00882145"/>
    <w:rsid w:val="0089060A"/>
    <w:rsid w:val="0089206F"/>
    <w:rsid w:val="00892A7F"/>
    <w:rsid w:val="0089404F"/>
    <w:rsid w:val="008A2344"/>
    <w:rsid w:val="008A33B6"/>
    <w:rsid w:val="008A53B2"/>
    <w:rsid w:val="008D5B29"/>
    <w:rsid w:val="008D7CB8"/>
    <w:rsid w:val="008E49F0"/>
    <w:rsid w:val="008E67E4"/>
    <w:rsid w:val="008F73B3"/>
    <w:rsid w:val="0090084C"/>
    <w:rsid w:val="00914A47"/>
    <w:rsid w:val="009320AE"/>
    <w:rsid w:val="0093299C"/>
    <w:rsid w:val="009427CB"/>
    <w:rsid w:val="00946559"/>
    <w:rsid w:val="00950373"/>
    <w:rsid w:val="00952D8D"/>
    <w:rsid w:val="00957E6D"/>
    <w:rsid w:val="00973CA4"/>
    <w:rsid w:val="0097668E"/>
    <w:rsid w:val="0097793D"/>
    <w:rsid w:val="00981318"/>
    <w:rsid w:val="009A0FAE"/>
    <w:rsid w:val="009B2264"/>
    <w:rsid w:val="009B2579"/>
    <w:rsid w:val="009C5F5E"/>
    <w:rsid w:val="009C6E6F"/>
    <w:rsid w:val="009D1686"/>
    <w:rsid w:val="009F0971"/>
    <w:rsid w:val="009F1C10"/>
    <w:rsid w:val="009F356B"/>
    <w:rsid w:val="009F5CB1"/>
    <w:rsid w:val="009F614D"/>
    <w:rsid w:val="00A00D1B"/>
    <w:rsid w:val="00A1098F"/>
    <w:rsid w:val="00A11C92"/>
    <w:rsid w:val="00A121C3"/>
    <w:rsid w:val="00A13071"/>
    <w:rsid w:val="00A14F33"/>
    <w:rsid w:val="00A1565A"/>
    <w:rsid w:val="00A20D20"/>
    <w:rsid w:val="00A21CB9"/>
    <w:rsid w:val="00A25C60"/>
    <w:rsid w:val="00A27988"/>
    <w:rsid w:val="00A310A4"/>
    <w:rsid w:val="00A42D6B"/>
    <w:rsid w:val="00A42E45"/>
    <w:rsid w:val="00A433AC"/>
    <w:rsid w:val="00A46B7C"/>
    <w:rsid w:val="00A47DAE"/>
    <w:rsid w:val="00A61CC5"/>
    <w:rsid w:val="00A647C0"/>
    <w:rsid w:val="00A724F3"/>
    <w:rsid w:val="00A737EC"/>
    <w:rsid w:val="00A8673C"/>
    <w:rsid w:val="00A90DA4"/>
    <w:rsid w:val="00AA1582"/>
    <w:rsid w:val="00AB4CF0"/>
    <w:rsid w:val="00AF03B3"/>
    <w:rsid w:val="00AF501F"/>
    <w:rsid w:val="00AF5DA4"/>
    <w:rsid w:val="00B005D0"/>
    <w:rsid w:val="00B00BDE"/>
    <w:rsid w:val="00B21553"/>
    <w:rsid w:val="00B3485E"/>
    <w:rsid w:val="00B4211E"/>
    <w:rsid w:val="00B427EA"/>
    <w:rsid w:val="00B529AA"/>
    <w:rsid w:val="00B60736"/>
    <w:rsid w:val="00B63844"/>
    <w:rsid w:val="00B638FF"/>
    <w:rsid w:val="00BA34C0"/>
    <w:rsid w:val="00BA4F4F"/>
    <w:rsid w:val="00BD2748"/>
    <w:rsid w:val="00BE0867"/>
    <w:rsid w:val="00BE0872"/>
    <w:rsid w:val="00BE34A9"/>
    <w:rsid w:val="00C016F9"/>
    <w:rsid w:val="00C03FE9"/>
    <w:rsid w:val="00C119C2"/>
    <w:rsid w:val="00C14F99"/>
    <w:rsid w:val="00C27037"/>
    <w:rsid w:val="00C3524E"/>
    <w:rsid w:val="00C44751"/>
    <w:rsid w:val="00C4622D"/>
    <w:rsid w:val="00C87CDB"/>
    <w:rsid w:val="00C97A06"/>
    <w:rsid w:val="00CA1535"/>
    <w:rsid w:val="00CC4285"/>
    <w:rsid w:val="00CC6C30"/>
    <w:rsid w:val="00CE3F10"/>
    <w:rsid w:val="00CF2126"/>
    <w:rsid w:val="00CF21E0"/>
    <w:rsid w:val="00CF644F"/>
    <w:rsid w:val="00D007B2"/>
    <w:rsid w:val="00D008C3"/>
    <w:rsid w:val="00D044FA"/>
    <w:rsid w:val="00D07705"/>
    <w:rsid w:val="00D108C0"/>
    <w:rsid w:val="00D124A9"/>
    <w:rsid w:val="00D27254"/>
    <w:rsid w:val="00D34470"/>
    <w:rsid w:val="00D37A98"/>
    <w:rsid w:val="00D52503"/>
    <w:rsid w:val="00D53A7F"/>
    <w:rsid w:val="00D53A80"/>
    <w:rsid w:val="00D5672F"/>
    <w:rsid w:val="00D57D80"/>
    <w:rsid w:val="00D64B93"/>
    <w:rsid w:val="00D7036D"/>
    <w:rsid w:val="00D74F64"/>
    <w:rsid w:val="00D7568E"/>
    <w:rsid w:val="00D77141"/>
    <w:rsid w:val="00D91D3F"/>
    <w:rsid w:val="00D96553"/>
    <w:rsid w:val="00D96AB2"/>
    <w:rsid w:val="00D9713F"/>
    <w:rsid w:val="00DA31B6"/>
    <w:rsid w:val="00DB4A50"/>
    <w:rsid w:val="00DB50D1"/>
    <w:rsid w:val="00DB6CB8"/>
    <w:rsid w:val="00DE3B56"/>
    <w:rsid w:val="00E02B96"/>
    <w:rsid w:val="00E11D5B"/>
    <w:rsid w:val="00E25563"/>
    <w:rsid w:val="00E27615"/>
    <w:rsid w:val="00E432CA"/>
    <w:rsid w:val="00E43F70"/>
    <w:rsid w:val="00E4581D"/>
    <w:rsid w:val="00E538E5"/>
    <w:rsid w:val="00E64944"/>
    <w:rsid w:val="00E810A0"/>
    <w:rsid w:val="00E90134"/>
    <w:rsid w:val="00EA2AA6"/>
    <w:rsid w:val="00EA416C"/>
    <w:rsid w:val="00EC1823"/>
    <w:rsid w:val="00EC37D5"/>
    <w:rsid w:val="00ED1821"/>
    <w:rsid w:val="00ED2921"/>
    <w:rsid w:val="00EE18B6"/>
    <w:rsid w:val="00F35FF6"/>
    <w:rsid w:val="00F403D8"/>
    <w:rsid w:val="00F425F0"/>
    <w:rsid w:val="00F44A3C"/>
    <w:rsid w:val="00F47891"/>
    <w:rsid w:val="00F502F4"/>
    <w:rsid w:val="00F50AE4"/>
    <w:rsid w:val="00F549E5"/>
    <w:rsid w:val="00F60DA0"/>
    <w:rsid w:val="00F62772"/>
    <w:rsid w:val="00F75BD3"/>
    <w:rsid w:val="00F9489A"/>
    <w:rsid w:val="00F97EBE"/>
    <w:rsid w:val="00FA02CB"/>
    <w:rsid w:val="00FB4600"/>
    <w:rsid w:val="00FB73BE"/>
    <w:rsid w:val="00FC09DB"/>
    <w:rsid w:val="00FC21D2"/>
    <w:rsid w:val="00FC627F"/>
    <w:rsid w:val="00FD18EE"/>
    <w:rsid w:val="00FE4280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9A93"/>
  <w15:chartTrackingRefBased/>
  <w15:docId w15:val="{4BD71EC9-8237-479D-A5C0-04A631E4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31C"/>
  </w:style>
  <w:style w:type="paragraph" w:styleId="Footer">
    <w:name w:val="footer"/>
    <w:basedOn w:val="Normal"/>
    <w:link w:val="FooterChar"/>
    <w:uiPriority w:val="99"/>
    <w:unhideWhenUsed/>
    <w:rsid w:val="000C4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31C"/>
  </w:style>
  <w:style w:type="character" w:styleId="CommentReference">
    <w:name w:val="annotation reference"/>
    <w:basedOn w:val="DefaultParagraphFont"/>
    <w:uiPriority w:val="99"/>
    <w:semiHidden/>
    <w:unhideWhenUsed/>
    <w:rsid w:val="008F7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141"/>
  </w:style>
  <w:style w:type="paragraph" w:customStyle="1" w:styleId="pf0">
    <w:name w:val="pf0"/>
    <w:basedOn w:val="Normal"/>
    <w:rsid w:val="00AB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B4CF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B4CF0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8B6"/>
    <w:rPr>
      <w:color w:val="605E5C"/>
      <w:shd w:val="clear" w:color="auto" w:fill="E1DFDD"/>
    </w:rPr>
  </w:style>
  <w:style w:type="paragraph" w:customStyle="1" w:styleId="paralevel1">
    <w:name w:val="paralevel1"/>
    <w:basedOn w:val="Normal"/>
    <w:rsid w:val="00535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1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 A C T I V E ! 5 3 5 0 8 4 . 1 < / d o c u m e n t i d >  
     < s e n d e r i d > M I C H A E L . A L L U M @ I F L G . U K . C O M < / s e n d e r i d >  
     < s e n d e r e m a i l > M I C H A E L . A L L U M @ I F L G . U K . C O M < / s e n d e r e m a i l >  
     < l a s t m o d i f i e d > 2 0 2 3 - 0 2 - 2 4 T 1 4 : 3 5 : 0 0 . 0 0 0 0 0 0 0 + 0 0 : 0 0 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5EBBFF62-A711-4A7C-B09D-535C5B2B1B3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Flanagan</dc:creator>
  <cp:keywords/>
  <dc:description/>
  <cp:lastModifiedBy>Stephen</cp:lastModifiedBy>
  <cp:revision>9</cp:revision>
  <cp:lastPrinted>2023-02-26T13:55:00Z</cp:lastPrinted>
  <dcterms:created xsi:type="dcterms:W3CDTF">2023-02-24T14:35:00Z</dcterms:created>
  <dcterms:modified xsi:type="dcterms:W3CDTF">2023-03-01T11:16:00Z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95d2d1-6392-4bb4-ba81-29faa2554850_Enabled">
    <vt:lpwstr>true</vt:lpwstr>
  </property>
  <property fmtid="{D5CDD505-2E9C-101B-9397-08002B2CF9AE}" pid="3" name="MSIP_Label_de95d2d1-6392-4bb4-ba81-29faa2554850_SetDate">
    <vt:lpwstr>2022-09-16T12:20:23Z</vt:lpwstr>
  </property>
  <property fmtid="{D5CDD505-2E9C-101B-9397-08002B2CF9AE}" pid="4" name="MSIP_Label_de95d2d1-6392-4bb4-ba81-29faa2554850_Method">
    <vt:lpwstr>Standard</vt:lpwstr>
  </property>
  <property fmtid="{D5CDD505-2E9C-101B-9397-08002B2CF9AE}" pid="5" name="MSIP_Label_de95d2d1-6392-4bb4-ba81-29faa2554850_Name">
    <vt:lpwstr>Public</vt:lpwstr>
  </property>
  <property fmtid="{D5CDD505-2E9C-101B-9397-08002B2CF9AE}" pid="6" name="MSIP_Label_de95d2d1-6392-4bb4-ba81-29faa2554850_SiteId">
    <vt:lpwstr>30704312-809e-474f-80f7-ea9d139c525b</vt:lpwstr>
  </property>
  <property fmtid="{D5CDD505-2E9C-101B-9397-08002B2CF9AE}" pid="7" name="MSIP_Label_de95d2d1-6392-4bb4-ba81-29faa2554850_ActionId">
    <vt:lpwstr>ce3b6a26-b22b-460d-b62e-602636f22639</vt:lpwstr>
  </property>
  <property fmtid="{D5CDD505-2E9C-101B-9397-08002B2CF9AE}" pid="8" name="MSIP_Label_de95d2d1-6392-4bb4-ba81-29faa2554850_ContentBits">
    <vt:lpwstr>0</vt:lpwstr>
  </property>
  <property fmtid="{D5CDD505-2E9C-101B-9397-08002B2CF9AE}" pid="9" name="iManageFooter">
    <vt:lpwstr>#526163v1&lt;ACTIVE&gt; - Duxbury Cases - Final (08.02.23)</vt:lpwstr>
  </property>
</Properties>
</file>